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48A5" w14:textId="77777777" w:rsidR="007E5E56" w:rsidRDefault="00914281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РЕШЕНИЕ СОБСТВЕННИКА ПОМЕЩЕНИЯ</w:t>
      </w:r>
    </w:p>
    <w:p w14:paraId="612F48A6" w14:textId="77777777" w:rsidR="007E5E56" w:rsidRDefault="0091428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общего собрания собственников помещений дома, расположенного по адресу: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Санкт-Петербург, ул. Белоостровская, дом 7, строение 1  (далее - МКД),</w:t>
      </w:r>
    </w:p>
    <w:p w14:paraId="612F48A7" w14:textId="77777777" w:rsidR="007E5E56" w:rsidRDefault="0091428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«30» июня по «01» августа 2023 г.</w:t>
      </w:r>
    </w:p>
    <w:p w14:paraId="612F48A8" w14:textId="77777777" w:rsidR="007E5E56" w:rsidRDefault="0091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_________________________________________________________________________</w:t>
      </w:r>
    </w:p>
    <w:p w14:paraId="612F48A9" w14:textId="77777777" w:rsidR="007E5E56" w:rsidRDefault="0091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№ квартиры___________, площадь квартиры _______, доля в собственности_______</w:t>
      </w:r>
    </w:p>
    <w:p w14:paraId="612F48AA" w14:textId="77777777" w:rsidR="007E5E56" w:rsidRDefault="0091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права собственности (акт приема передачи):</w:t>
      </w:r>
    </w:p>
    <w:p w14:paraId="612F48AB" w14:textId="77777777" w:rsidR="007E5E56" w:rsidRDefault="0091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612F48AC" w14:textId="77777777" w:rsidR="007E5E56" w:rsidRDefault="00914281">
      <w:pPr>
        <w:pStyle w:val="af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f3"/>
        <w:tblW w:w="109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944"/>
      </w:tblGrid>
      <w:tr w:rsidR="007E5E56" w14:paraId="612F48AE" w14:textId="77777777">
        <w:tc>
          <w:tcPr>
            <w:tcW w:w="10944" w:type="dxa"/>
          </w:tcPr>
          <w:p w14:paraId="612F48AD" w14:textId="77777777" w:rsidR="007E5E56" w:rsidRDefault="00914281">
            <w:pPr>
              <w:ind w:left="-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по повестке Собрания</w:t>
            </w:r>
          </w:p>
        </w:tc>
      </w:tr>
      <w:tr w:rsidR="007E5E56" w14:paraId="612F48B0" w14:textId="77777777">
        <w:trPr>
          <w:trHeight w:val="371"/>
        </w:trPr>
        <w:tc>
          <w:tcPr>
            <w:tcW w:w="10944" w:type="dxa"/>
            <w:vAlign w:val="center"/>
          </w:tcPr>
          <w:p w14:paraId="612F48AF" w14:textId="77777777" w:rsidR="007E5E56" w:rsidRDefault="00914281">
            <w:pPr>
              <w:pStyle w:val="afb"/>
              <w:numPr>
                <w:ilvl w:val="0"/>
                <w:numId w:val="5"/>
              </w:numPr>
              <w:spacing w:after="60"/>
              <w:ind w:left="58"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Выборы председателя и секретаря общего собрания и наделение их правом подсчета голосов и подписания протокола общего собрания собственников</w:t>
            </w:r>
          </w:p>
        </w:tc>
      </w:tr>
      <w:tr w:rsidR="007E5E56" w14:paraId="612F48B8" w14:textId="77777777">
        <w:trPr>
          <w:trHeight w:val="884"/>
        </w:trPr>
        <w:tc>
          <w:tcPr>
            <w:tcW w:w="10944" w:type="dxa"/>
            <w:vAlign w:val="center"/>
          </w:tcPr>
          <w:p w14:paraId="612F48B1" w14:textId="14F7982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Выбрать председателем общего собрания – </w:t>
            </w:r>
            <w:r w:rsidR="0058451C">
              <w:rPr>
                <w:rFonts w:ascii="Times New Roman" w:hAnsi="Times New Roman" w:cs="Times New Roman"/>
              </w:rPr>
              <w:t>Бельск</w:t>
            </w:r>
            <w:r w:rsidR="00EE107F">
              <w:rPr>
                <w:rFonts w:ascii="Times New Roman" w:hAnsi="Times New Roman" w:cs="Times New Roman"/>
              </w:rPr>
              <w:t>ий</w:t>
            </w:r>
            <w:r w:rsidR="0058451C">
              <w:rPr>
                <w:rFonts w:ascii="Times New Roman" w:hAnsi="Times New Roman" w:cs="Times New Roman"/>
              </w:rPr>
              <w:t xml:space="preserve"> Алекс</w:t>
            </w:r>
            <w:r w:rsidR="00EE107F">
              <w:rPr>
                <w:rFonts w:ascii="Times New Roman" w:hAnsi="Times New Roman" w:cs="Times New Roman"/>
              </w:rPr>
              <w:t>ей</w:t>
            </w:r>
            <w:r w:rsidR="0058451C">
              <w:rPr>
                <w:rFonts w:ascii="Times New Roman" w:hAnsi="Times New Roman" w:cs="Times New Roman"/>
              </w:rPr>
              <w:t xml:space="preserve"> Валерьеви</w:t>
            </w:r>
            <w:r w:rsidR="00EE107F">
              <w:rPr>
                <w:rFonts w:ascii="Times New Roman" w:hAnsi="Times New Roman" w:cs="Times New Roman"/>
              </w:rPr>
              <w:t>ч</w:t>
            </w:r>
            <w:r w:rsidR="0058451C">
              <w:rPr>
                <w:rFonts w:ascii="Times New Roman" w:hAnsi="Times New Roman" w:cs="Times New Roman"/>
              </w:rPr>
              <w:t xml:space="preserve">, </w:t>
            </w:r>
            <w:r w:rsidR="00EE107F">
              <w:rPr>
                <w:rFonts w:ascii="Times New Roman" w:hAnsi="Times New Roman" w:cs="Times New Roman"/>
              </w:rPr>
              <w:t>г</w:t>
            </w:r>
            <w:r w:rsidR="0058451C">
              <w:rPr>
                <w:rFonts w:ascii="Times New Roman" w:hAnsi="Times New Roman" w:cs="Times New Roman"/>
              </w:rPr>
              <w:t>ен. директор ООО «Эстетика»</w:t>
            </w:r>
          </w:p>
          <w:p w14:paraId="612F48B2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Выбрать секретарём общего собрания – Белавину Людмилу Васильевну, пом.13Н</w:t>
            </w:r>
          </w:p>
          <w:p w14:paraId="612F48B3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наделить их правом подсчета голосов и подписания протокола общего собрания собственников</w:t>
            </w:r>
          </w:p>
          <w:p w14:paraId="612F48B4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лл</w:t>
            </w:r>
          </w:p>
          <w:p w14:paraId="612F48B5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30080" behindDoc="0" locked="0" layoutInCell="1" allowOverlap="1" wp14:anchorId="612F495E" wp14:editId="612F495F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16510</wp:posOffset>
                      </wp:positionV>
                      <wp:extent cx="345440" cy="163830"/>
                      <wp:effectExtent l="0" t="0" r="16510" b="26670"/>
                      <wp:wrapNone/>
                      <wp:docPr id="1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D4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5E" id="Text Box 5" o:spid="_x0000_s1026" style="position:absolute;left:0;text-align:left;margin-left:174.8pt;margin-top:1.3pt;width:27.2pt;height:12.9pt;z-index:251630080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" strokeweight=".26mm">
                      <v:textbox>
                        <w:txbxContent>
                          <w:p w14:paraId="612F49D4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29056" behindDoc="0" locked="0" layoutInCell="1" allowOverlap="1" wp14:anchorId="612F4960" wp14:editId="612F496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</wp:posOffset>
                      </wp:positionV>
                      <wp:extent cx="345440" cy="163830"/>
                      <wp:effectExtent l="0" t="0" r="16510" b="26670"/>
                      <wp:wrapNone/>
                      <wp:docPr id="2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D5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60" id="_x0000_s1027" style="position:absolute;left:0;text-align:left;margin-left:71.75pt;margin-top:1pt;width:27.2pt;height:12.9pt;z-index:251629056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" strokeweight=".26mm">
                      <v:textbox>
                        <w:txbxContent>
                          <w:p w14:paraId="612F49D5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31104" behindDoc="0" locked="0" layoutInCell="1" allowOverlap="1" wp14:anchorId="612F4962" wp14:editId="612F4963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15875</wp:posOffset>
                      </wp:positionV>
                      <wp:extent cx="345440" cy="163830"/>
                      <wp:effectExtent l="0" t="0" r="16510" b="26670"/>
                      <wp:wrapNone/>
                      <wp:docPr id="3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D6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62" id="_x0000_s1028" style="position:absolute;left:0;text-align:left;margin-left:285.35pt;margin-top:1.25pt;width:27.2pt;height:12.9pt;z-index:251631104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" strokeweight=".26mm">
                      <v:textbox>
                        <w:txbxContent>
                          <w:p w14:paraId="612F49D6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Решение:  За                          Против                  Воздержался   </w:t>
            </w:r>
          </w:p>
          <w:p w14:paraId="612F48B6" w14:textId="77777777" w:rsidR="007E5E56" w:rsidRDefault="007E5E56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12F48B7" w14:textId="77777777" w:rsidR="007E5E56" w:rsidRDefault="007E5E56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E5E56" w14:paraId="612F48BA" w14:textId="77777777">
        <w:trPr>
          <w:trHeight w:val="287"/>
        </w:trPr>
        <w:tc>
          <w:tcPr>
            <w:tcW w:w="10944" w:type="dxa"/>
            <w:vAlign w:val="center"/>
          </w:tcPr>
          <w:p w14:paraId="612F48B9" w14:textId="77777777" w:rsidR="007E5E56" w:rsidRDefault="00914281">
            <w:pPr>
              <w:pStyle w:val="afb"/>
              <w:numPr>
                <w:ilvl w:val="0"/>
                <w:numId w:val="5"/>
              </w:numPr>
              <w:spacing w:after="60"/>
              <w:ind w:left="58"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Выбор способ управления МКД – управление управляющей организацией</w:t>
            </w:r>
          </w:p>
        </w:tc>
      </w:tr>
      <w:tr w:rsidR="007E5E56" w14:paraId="612F48C3" w14:textId="77777777">
        <w:trPr>
          <w:trHeight w:val="693"/>
        </w:trPr>
        <w:tc>
          <w:tcPr>
            <w:tcW w:w="10944" w:type="dxa"/>
            <w:vAlign w:val="center"/>
          </w:tcPr>
          <w:p w14:paraId="612F48BB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Выбрать </w:t>
            </w:r>
            <w:r>
              <w:rPr>
                <w:rFonts w:ascii="Times New Roman" w:hAnsi="Times New Roman" w:cs="Times New Roman"/>
              </w:rPr>
              <w:t>способ управления МКД - управление управляющей организацией:</w:t>
            </w:r>
          </w:p>
          <w:p w14:paraId="612F48BC" w14:textId="77777777" w:rsidR="007E5E56" w:rsidRDefault="007E5E56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12F48BD" w14:textId="77777777" w:rsidR="007E5E56" w:rsidRDefault="007E5E56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12F48BE" w14:textId="77777777" w:rsidR="007E5E56" w:rsidRDefault="007E5E56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12F48BF" w14:textId="77777777" w:rsidR="007E5E56" w:rsidRDefault="007E5E56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12F48C0" w14:textId="77777777" w:rsidR="007E5E56" w:rsidRDefault="007E5E56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12F48C1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лл</w:t>
            </w:r>
          </w:p>
          <w:p w14:paraId="612F48C2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33152" behindDoc="0" locked="0" layoutInCell="1" allowOverlap="1" wp14:anchorId="612F4964" wp14:editId="612F4965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16510</wp:posOffset>
                      </wp:positionV>
                      <wp:extent cx="345440" cy="163830"/>
                      <wp:effectExtent l="0" t="0" r="16510" b="26670"/>
                      <wp:wrapNone/>
                      <wp:docPr id="4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D7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64" id="_x0000_s1029" style="position:absolute;left:0;text-align:left;margin-left:174.8pt;margin-top:1.3pt;width:27.2pt;height:12.9pt;z-index:251633152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" strokeweight=".26mm">
                      <v:textbox>
                        <w:txbxContent>
                          <w:p w14:paraId="612F49D7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32128" behindDoc="0" locked="0" layoutInCell="1" allowOverlap="1" wp14:anchorId="612F4966" wp14:editId="612F4967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</wp:posOffset>
                      </wp:positionV>
                      <wp:extent cx="345440" cy="163830"/>
                      <wp:effectExtent l="0" t="0" r="16510" b="2667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D8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66" id="_x0000_s1030" style="position:absolute;left:0;text-align:left;margin-left:71.75pt;margin-top:1pt;width:27.2pt;height:12.9pt;z-index:251632128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" strokeweight=".26mm">
                      <v:textbox>
                        <w:txbxContent>
                          <w:p w14:paraId="612F49D8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34176" behindDoc="0" locked="0" layoutInCell="1" allowOverlap="1" wp14:anchorId="612F4968" wp14:editId="612F4969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15875</wp:posOffset>
                      </wp:positionV>
                      <wp:extent cx="345440" cy="163830"/>
                      <wp:effectExtent l="0" t="0" r="16510" b="26670"/>
                      <wp:wrapNone/>
                      <wp:docPr id="6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D9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68" id="_x0000_s1031" style="position:absolute;left:0;text-align:left;margin-left:285.35pt;margin-top:1.25pt;width:27.2pt;height:12.9pt;z-index:251634176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" strokeweight=".26mm">
                      <v:textbox>
                        <w:txbxContent>
                          <w:p w14:paraId="612F49D9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Решение:  За                          Против                  Воздержался   </w:t>
            </w:r>
          </w:p>
        </w:tc>
      </w:tr>
      <w:tr w:rsidR="007E5E56" w14:paraId="612F48C5" w14:textId="77777777">
        <w:trPr>
          <w:trHeight w:val="269"/>
        </w:trPr>
        <w:tc>
          <w:tcPr>
            <w:tcW w:w="10944" w:type="dxa"/>
            <w:vAlign w:val="center"/>
          </w:tcPr>
          <w:p w14:paraId="612F48C4" w14:textId="77777777" w:rsidR="007E5E56" w:rsidRDefault="00914281">
            <w:pPr>
              <w:pStyle w:val="afb"/>
              <w:numPr>
                <w:ilvl w:val="0"/>
                <w:numId w:val="5"/>
              </w:numPr>
              <w:spacing w:after="60"/>
              <w:ind w:left="58"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Принятие решения о выборе управляющей организации</w:t>
            </w:r>
          </w:p>
        </w:tc>
      </w:tr>
      <w:tr w:rsidR="007E5E56" w14:paraId="612F48CB" w14:textId="77777777">
        <w:trPr>
          <w:trHeight w:val="852"/>
        </w:trPr>
        <w:tc>
          <w:tcPr>
            <w:tcW w:w="10944" w:type="dxa"/>
            <w:vAlign w:val="center"/>
          </w:tcPr>
          <w:p w14:paraId="612F48C6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Выбрать в качестве управляющей организации МКД Общество с ограниченной ответственностью «Эстетика» (ОГРН 1227800107370, ИНН: 7813665318) – далее ООО «Эстетика».</w:t>
            </w:r>
          </w:p>
          <w:p w14:paraId="612F48C7" w14:textId="77777777" w:rsidR="007E5E56" w:rsidRDefault="007E5E56">
            <w:pPr>
              <w:jc w:val="both"/>
              <w:rPr>
                <w:rFonts w:ascii="Times New Roman" w:hAnsi="Times New Roman" w:cs="Times New Roman"/>
              </w:rPr>
            </w:pPr>
          </w:p>
          <w:p w14:paraId="612F48C8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лл</w:t>
            </w:r>
          </w:p>
          <w:p w14:paraId="612F48C9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36224" behindDoc="0" locked="0" layoutInCell="1" allowOverlap="1" wp14:anchorId="612F496A" wp14:editId="612F496B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16510</wp:posOffset>
                      </wp:positionV>
                      <wp:extent cx="345440" cy="163830"/>
                      <wp:effectExtent l="0" t="0" r="16510" b="26670"/>
                      <wp:wrapNone/>
                      <wp:docPr id="7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DA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6A" id="_x0000_s1032" style="position:absolute;left:0;text-align:left;margin-left:174.8pt;margin-top:1.3pt;width:27.2pt;height:12.9pt;z-index:251636224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" strokeweight=".26mm">
                      <v:textbox>
                        <w:txbxContent>
                          <w:p w14:paraId="612F49DA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35200" behindDoc="0" locked="0" layoutInCell="1" allowOverlap="1" wp14:anchorId="612F496C" wp14:editId="612F496D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</wp:posOffset>
                      </wp:positionV>
                      <wp:extent cx="345440" cy="163830"/>
                      <wp:effectExtent l="0" t="0" r="16510" b="26670"/>
                      <wp:wrapNone/>
                      <wp:docPr id="8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DB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6C" id="_x0000_s1033" style="position:absolute;left:0;text-align:left;margin-left:71.75pt;margin-top:1pt;width:27.2pt;height:12.9pt;z-index:251635200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" strokeweight=".26mm">
                      <v:textbox>
                        <w:txbxContent>
                          <w:p w14:paraId="612F49DB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37248" behindDoc="0" locked="0" layoutInCell="1" allowOverlap="1" wp14:anchorId="612F496E" wp14:editId="612F496F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15875</wp:posOffset>
                      </wp:positionV>
                      <wp:extent cx="345440" cy="163830"/>
                      <wp:effectExtent l="0" t="0" r="16510" b="26670"/>
                      <wp:wrapNone/>
                      <wp:docPr id="9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DC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6E" id="_x0000_s1034" style="position:absolute;left:0;text-align:left;margin-left:285.35pt;margin-top:1.25pt;width:27.2pt;height:12.9pt;z-index:251637248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" strokeweight=".26mm">
                      <v:textbox>
                        <w:txbxContent>
                          <w:p w14:paraId="612F49DC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Решение:  За</w:t>
            </w:r>
            <w:r>
              <w:rPr>
                <w:rFonts w:ascii="Times New Roman" w:hAnsi="Times New Roman" w:cs="Times New Roman"/>
              </w:rPr>
              <w:t xml:space="preserve">                          Против                  Воздержался   </w:t>
            </w:r>
          </w:p>
          <w:p w14:paraId="612F48CA" w14:textId="77777777" w:rsidR="007E5E56" w:rsidRDefault="007E5E56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E5E56" w14:paraId="612F48CD" w14:textId="77777777">
        <w:tc>
          <w:tcPr>
            <w:tcW w:w="10944" w:type="dxa"/>
            <w:vAlign w:val="center"/>
          </w:tcPr>
          <w:p w14:paraId="612F48CC" w14:textId="77777777" w:rsidR="007E5E56" w:rsidRDefault="00914281">
            <w:pPr>
              <w:pStyle w:val="afb"/>
              <w:numPr>
                <w:ilvl w:val="0"/>
                <w:numId w:val="5"/>
              </w:numPr>
              <w:spacing w:after="60"/>
              <w:ind w:left="58" w:firstLine="0"/>
              <w:jc w:val="both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highlight w:val="white"/>
              </w:rPr>
              <w:t>Утверждение условий договора управления с ООО «Эстетика»</w:t>
            </w:r>
          </w:p>
        </w:tc>
      </w:tr>
      <w:tr w:rsidR="007E5E56" w14:paraId="612F48D4" w14:textId="77777777">
        <w:tc>
          <w:tcPr>
            <w:tcW w:w="10944" w:type="dxa"/>
            <w:vAlign w:val="center"/>
          </w:tcPr>
          <w:p w14:paraId="612F48CE" w14:textId="77777777" w:rsidR="007E5E56" w:rsidRDefault="00914281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Утвердить условия договора управления МКД, оказания услуг и </w:t>
            </w:r>
            <w:r>
              <w:rPr>
                <w:rFonts w:ascii="Times New Roman" w:hAnsi="Times New Roman" w:cs="Times New Roman"/>
                <w:highlight w:val="white"/>
              </w:rPr>
              <w:t>выполнения работ по управлению, содержанию и ремонту общего имущества в МКД между ООО «Эстетика» и собственниками помещений в МКД в соответствии с предложенной формой договора. Заключить с 01.08.2023г. договор управления МКД между ООО «Эстетика» и собствен</w:t>
            </w:r>
            <w:r>
              <w:rPr>
                <w:rFonts w:ascii="Times New Roman" w:hAnsi="Times New Roman" w:cs="Times New Roman"/>
                <w:highlight w:val="white"/>
              </w:rPr>
              <w:t>никами помещений МКД.</w:t>
            </w:r>
          </w:p>
          <w:p w14:paraId="612F48CF" w14:textId="77777777" w:rsidR="007E5E56" w:rsidRDefault="007E5E56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</w:p>
          <w:p w14:paraId="612F48D0" w14:textId="77777777" w:rsidR="007E5E56" w:rsidRDefault="00914281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noProof/>
                <w:highlight w:val="white"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40320" behindDoc="0" locked="0" layoutInCell="1" allowOverlap="1" wp14:anchorId="612F4970" wp14:editId="612F4971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16510</wp:posOffset>
                      </wp:positionV>
                      <wp:extent cx="345440" cy="163830"/>
                      <wp:effectExtent l="0" t="0" r="16510" b="26670"/>
                      <wp:wrapNone/>
                      <wp:docPr id="10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DD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70" id="_x0000_s1035" style="position:absolute;left:0;text-align:left;margin-left:174.8pt;margin-top:1.3pt;width:27.2pt;height:12.9pt;z-index:251640320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" strokeweight=".26mm">
                      <v:textbox>
                        <w:txbxContent>
                          <w:p w14:paraId="612F49DD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highlight w:val="white"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38272" behindDoc="0" locked="0" layoutInCell="1" allowOverlap="1" wp14:anchorId="612F4972" wp14:editId="612F4973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</wp:posOffset>
                      </wp:positionV>
                      <wp:extent cx="345440" cy="163830"/>
                      <wp:effectExtent l="0" t="0" r="16510" b="26670"/>
                      <wp:wrapNone/>
                      <wp:docPr id="11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DE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72" id="_x0000_s1036" style="position:absolute;left:0;text-align:left;margin-left:71.75pt;margin-top:1pt;width:27.2pt;height:12.9pt;z-index:251638272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" strokeweight=".26mm">
                      <v:textbox>
                        <w:txbxContent>
                          <w:p w14:paraId="612F49DE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highlight w:val="white"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42368" behindDoc="0" locked="0" layoutInCell="1" allowOverlap="1" wp14:anchorId="612F4974" wp14:editId="612F4975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15875</wp:posOffset>
                      </wp:positionV>
                      <wp:extent cx="345440" cy="163830"/>
                      <wp:effectExtent l="0" t="0" r="16510" b="26670"/>
                      <wp:wrapNone/>
                      <wp:docPr id="12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DF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74" id="_x0000_s1037" style="position:absolute;left:0;text-align:left;margin-left:285.35pt;margin-top:1.25pt;width:27.2pt;height:12.9pt;z-index:251642368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" strokeweight=".26mm">
                      <v:textbox>
                        <w:txbxContent>
                          <w:p w14:paraId="612F49DF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highlight w:val="white"/>
              </w:rPr>
              <w:t xml:space="preserve">Решение:  За                          Против                  Воздержался   </w:t>
            </w:r>
          </w:p>
          <w:p w14:paraId="612F48D1" w14:textId="77777777" w:rsidR="007E5E56" w:rsidRDefault="007E5E56">
            <w:pPr>
              <w:jc w:val="both"/>
              <w:rPr>
                <w:rFonts w:ascii="Times New Roman" w:hAnsi="Times New Roman" w:cs="Times New Roman"/>
                <w:sz w:val="2"/>
                <w:szCs w:val="2"/>
                <w:highlight w:val="white"/>
              </w:rPr>
            </w:pPr>
          </w:p>
          <w:p w14:paraId="612F48D2" w14:textId="77777777" w:rsidR="007E5E56" w:rsidRDefault="007E5E56">
            <w:pPr>
              <w:jc w:val="both"/>
              <w:rPr>
                <w:rFonts w:ascii="Times New Roman" w:hAnsi="Times New Roman" w:cs="Times New Roman"/>
                <w:sz w:val="2"/>
                <w:szCs w:val="2"/>
                <w:highlight w:val="white"/>
              </w:rPr>
            </w:pPr>
          </w:p>
          <w:p w14:paraId="612F48D3" w14:textId="77777777" w:rsidR="007E5E56" w:rsidRDefault="007E5E56">
            <w:pPr>
              <w:jc w:val="both"/>
              <w:rPr>
                <w:rFonts w:ascii="Times New Roman" w:hAnsi="Times New Roman" w:cs="Times New Roman"/>
                <w:sz w:val="2"/>
                <w:szCs w:val="2"/>
                <w:highlight w:val="white"/>
              </w:rPr>
            </w:pPr>
          </w:p>
        </w:tc>
      </w:tr>
      <w:tr w:rsidR="007E5E56" w14:paraId="612F48D6" w14:textId="77777777">
        <w:tc>
          <w:tcPr>
            <w:tcW w:w="10944" w:type="dxa"/>
            <w:vAlign w:val="center"/>
          </w:tcPr>
          <w:p w14:paraId="612F48D5" w14:textId="77777777" w:rsidR="007E5E56" w:rsidRDefault="00914281">
            <w:pPr>
              <w:pStyle w:val="afb"/>
              <w:numPr>
                <w:ilvl w:val="0"/>
                <w:numId w:val="5"/>
              </w:numPr>
              <w:spacing w:after="60"/>
              <w:ind w:left="58"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Об утверждении перечня работ и услуг по содержанию и ремонту общего имущества в МКД 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  <w:t>и размера платы за оказание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услуг, выполнению работ по управлению, содержанию и ремонту общего имущества</w:t>
            </w:r>
          </w:p>
        </w:tc>
      </w:tr>
      <w:tr w:rsidR="007E5E56" w14:paraId="612F48DA" w14:textId="77777777">
        <w:trPr>
          <w:trHeight w:val="3118"/>
        </w:trPr>
        <w:tc>
          <w:tcPr>
            <w:tcW w:w="10944" w:type="dxa"/>
            <w:vAlign w:val="center"/>
          </w:tcPr>
          <w:p w14:paraId="612F48D7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Утвердить перечень обязательных работ и услуг по содержанию и ремонту общего имущества собственников помещений в МКД и периодичность их выполнения (приложение №2 предложенной фо</w:t>
            </w:r>
            <w:r>
              <w:rPr>
                <w:rFonts w:ascii="Times New Roman" w:hAnsi="Times New Roman" w:cs="Times New Roman"/>
              </w:rPr>
              <w:t>рмы договора управления), а также размер платы (тариф) за оказание услуг и выполнение работ по управлению, содержанию и ремонту общего имущества (приложение №3 предложенной формы договора управления). Тарифы за жилищные услуги по статьям «Текущий ремонт об</w:t>
            </w:r>
            <w:r>
              <w:rPr>
                <w:rFonts w:ascii="Times New Roman" w:hAnsi="Times New Roman" w:cs="Times New Roman"/>
              </w:rPr>
              <w:t>щего имущества в многоквартирном доме», «Содержание и ремонт лифтов» изменяются в одностороннем порядке на основании нормативно-правовых актов органов государственной власти Санкт-Петербурга, определяющих тарифы на соответствующие услуги и работы по содерж</w:t>
            </w:r>
            <w:r>
              <w:rPr>
                <w:rFonts w:ascii="Times New Roman" w:hAnsi="Times New Roman" w:cs="Times New Roman"/>
              </w:rPr>
              <w:t>анию жилого помещения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для нанимателей жилых помещений по договорам социального найма государственного жилищного фонда Санкт-Петербурга. Остальные размеры плат за оказание услуг и выполнение работ по управлению и содержанию общего имущества в МКД, включая д</w:t>
            </w:r>
            <w:r>
              <w:rPr>
                <w:rFonts w:ascii="Times New Roman" w:hAnsi="Times New Roman" w:cs="Times New Roman"/>
              </w:rPr>
              <w:t>ополнительные тарифы (услуги), ежегодно изменяются 1 июля текущего года на коэффициент инфляции за прошедший год.</w:t>
            </w:r>
          </w:p>
          <w:p w14:paraId="612F48D8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41344" behindDoc="0" locked="0" layoutInCell="1" allowOverlap="1" wp14:anchorId="612F4976" wp14:editId="612F4977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16510</wp:posOffset>
                      </wp:positionV>
                      <wp:extent cx="345440" cy="163830"/>
                      <wp:effectExtent l="0" t="0" r="16510" b="26670"/>
                      <wp:wrapNone/>
                      <wp:docPr id="13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39" cy="1638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E0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76" id="_x0000_s1038" style="position:absolute;left:0;text-align:left;margin-left:174.8pt;margin-top:1.3pt;width:27.2pt;height:12.9pt;z-index:251641344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" strokeweight=".26mm">
                      <v:textbox>
                        <w:txbxContent>
                          <w:p w14:paraId="612F49E0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39296" behindDoc="0" locked="0" layoutInCell="1" allowOverlap="1" wp14:anchorId="612F4978" wp14:editId="612F4979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</wp:posOffset>
                      </wp:positionV>
                      <wp:extent cx="345440" cy="163830"/>
                      <wp:effectExtent l="0" t="0" r="16510" b="26670"/>
                      <wp:wrapNone/>
                      <wp:docPr id="14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39" cy="1638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E1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78" id="_x0000_s1039" style="position:absolute;left:0;text-align:left;margin-left:71.75pt;margin-top:1pt;width:27.2pt;height:12.9pt;z-index:251639296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" strokeweight=".26mm">
                      <v:textbox>
                        <w:txbxContent>
                          <w:p w14:paraId="612F49E1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43392" behindDoc="0" locked="0" layoutInCell="1" allowOverlap="1" wp14:anchorId="612F497A" wp14:editId="612F497B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15875</wp:posOffset>
                      </wp:positionV>
                      <wp:extent cx="345440" cy="163830"/>
                      <wp:effectExtent l="0" t="0" r="16510" b="26670"/>
                      <wp:wrapNone/>
                      <wp:docPr id="1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39" cy="1638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E2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7A" id="_x0000_s1040" style="position:absolute;left:0;text-align:left;margin-left:285.35pt;margin-top:1.25pt;width:27.2pt;height:12.9pt;z-index:251643392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" strokeweight=".26mm">
                      <v:textbox>
                        <w:txbxContent>
                          <w:p w14:paraId="612F49E2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Решение:  За                          Против                  Воздержался   </w:t>
            </w:r>
          </w:p>
          <w:p w14:paraId="612F48D9" w14:textId="77777777" w:rsidR="007E5E56" w:rsidRDefault="007E5E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5E56" w14:paraId="612F48DC" w14:textId="77777777">
        <w:trPr>
          <w:trHeight w:val="465"/>
        </w:trPr>
        <w:tc>
          <w:tcPr>
            <w:tcW w:w="10944" w:type="dxa"/>
            <w:vAlign w:val="center"/>
          </w:tcPr>
          <w:p w14:paraId="612F48DB" w14:textId="77777777" w:rsidR="007E5E56" w:rsidRDefault="00914281">
            <w:pPr>
              <w:pStyle w:val="afb"/>
              <w:numPr>
                <w:ilvl w:val="0"/>
                <w:numId w:val="5"/>
              </w:numPr>
              <w:spacing w:after="60"/>
              <w:ind w:left="58"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Избрание совета МКД</w:t>
            </w:r>
          </w:p>
        </w:tc>
      </w:tr>
      <w:tr w:rsidR="007E5E56" w14:paraId="612F48E8" w14:textId="77777777">
        <w:trPr>
          <w:trHeight w:val="916"/>
        </w:trPr>
        <w:tc>
          <w:tcPr>
            <w:tcW w:w="10944" w:type="dxa"/>
            <w:vAlign w:val="center"/>
          </w:tcPr>
          <w:p w14:paraId="612F48DD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Избрать совет МКД в следующем составе:</w:t>
            </w:r>
          </w:p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2"/>
              <w:gridCol w:w="3573"/>
              <w:gridCol w:w="3573"/>
            </w:tblGrid>
            <w:tr w:rsidR="000C5F59" w14:paraId="2010E717" w14:textId="77777777" w:rsidTr="000C5F59">
              <w:tc>
                <w:tcPr>
                  <w:tcW w:w="3572" w:type="dxa"/>
                </w:tcPr>
                <w:p w14:paraId="298F9864" w14:textId="3B9169A4" w:rsidR="000C5F59" w:rsidRDefault="000C5F59" w:rsidP="000C5F5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Рассудихи</w:t>
                  </w:r>
                  <w:r>
                    <w:rPr>
                      <w:rFonts w:ascii="Times New Roman" w:hAnsi="Times New Roman" w:cs="Times New Roman"/>
                    </w:rPr>
                    <w:t xml:space="preserve">н 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>.М. -</w:t>
                  </w:r>
                  <w:r>
                    <w:rPr>
                      <w:rFonts w:ascii="Times New Roman" w:hAnsi="Times New Roman" w:cs="Times New Roman"/>
                    </w:rPr>
                    <w:t xml:space="preserve"> пом. 22Н.</w:t>
                  </w:r>
                </w:p>
              </w:tc>
              <w:tc>
                <w:tcPr>
                  <w:tcW w:w="3573" w:type="dxa"/>
                </w:tcPr>
                <w:p w14:paraId="04D5EDA7" w14:textId="415491EF" w:rsidR="000C5F59" w:rsidRDefault="003E4D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Аммо М.С. – кв. 317</w:t>
                  </w:r>
                </w:p>
              </w:tc>
              <w:tc>
                <w:tcPr>
                  <w:tcW w:w="3573" w:type="dxa"/>
                </w:tcPr>
                <w:p w14:paraId="1E0AD16C" w14:textId="3B81EC3A" w:rsidR="000C5F59" w:rsidRDefault="004252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Шабалев Г.С. – кв. 486</w:t>
                  </w:r>
                </w:p>
              </w:tc>
            </w:tr>
            <w:tr w:rsidR="000C5F59" w14:paraId="0766976A" w14:textId="77777777" w:rsidTr="000C5F59">
              <w:tc>
                <w:tcPr>
                  <w:tcW w:w="3572" w:type="dxa"/>
                </w:tcPr>
                <w:p w14:paraId="437E2271" w14:textId="1647E55D" w:rsidR="000C5F59" w:rsidRDefault="000C5F5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Белавина Л.В. – пом. 13Н</w:t>
                  </w:r>
                </w:p>
              </w:tc>
              <w:tc>
                <w:tcPr>
                  <w:tcW w:w="3573" w:type="dxa"/>
                </w:tcPr>
                <w:p w14:paraId="58FC0EA8" w14:textId="0681FB32" w:rsidR="000C5F59" w:rsidRDefault="003E4D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Антонов А.А. – кв. 265</w:t>
                  </w:r>
                </w:p>
              </w:tc>
              <w:tc>
                <w:tcPr>
                  <w:tcW w:w="3573" w:type="dxa"/>
                </w:tcPr>
                <w:p w14:paraId="58CB396B" w14:textId="2EF9007B" w:rsidR="000C5F59" w:rsidRDefault="004252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Гулькова А.Д. – кв. 384</w:t>
                  </w:r>
                </w:p>
              </w:tc>
            </w:tr>
            <w:tr w:rsidR="000C5F59" w14:paraId="395D06CF" w14:textId="77777777" w:rsidTr="000C5F59">
              <w:tc>
                <w:tcPr>
                  <w:tcW w:w="3572" w:type="dxa"/>
                </w:tcPr>
                <w:p w14:paraId="05CB734F" w14:textId="1632F298" w:rsidR="000C5F59" w:rsidRDefault="000C5F5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Удодов Н.И. – пом. 1Н</w:t>
                  </w:r>
                </w:p>
              </w:tc>
              <w:tc>
                <w:tcPr>
                  <w:tcW w:w="3573" w:type="dxa"/>
                </w:tcPr>
                <w:p w14:paraId="69136135" w14:textId="777EF639" w:rsidR="000C5F59" w:rsidRDefault="00C5034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Князева Е.С. – кв. 204</w:t>
                  </w:r>
                </w:p>
              </w:tc>
              <w:tc>
                <w:tcPr>
                  <w:tcW w:w="3573" w:type="dxa"/>
                </w:tcPr>
                <w:p w14:paraId="27852158" w14:textId="09733ACF" w:rsidR="000C5F59" w:rsidRDefault="004252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Анищук К.А. – кв. 207</w:t>
                  </w:r>
                </w:p>
              </w:tc>
            </w:tr>
            <w:tr w:rsidR="000C5F59" w14:paraId="0C6426B3" w14:textId="77777777" w:rsidTr="000C5F59">
              <w:tc>
                <w:tcPr>
                  <w:tcW w:w="3572" w:type="dxa"/>
                </w:tcPr>
                <w:p w14:paraId="40DB04DF" w14:textId="2092FC23" w:rsidR="000C5F59" w:rsidRDefault="000C5F5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Керимов Э.А. Оглы – кв. 101</w:t>
                  </w:r>
                </w:p>
              </w:tc>
              <w:tc>
                <w:tcPr>
                  <w:tcW w:w="3573" w:type="dxa"/>
                </w:tcPr>
                <w:p w14:paraId="2D56B867" w14:textId="593F58AD" w:rsidR="000C5F59" w:rsidRDefault="00C5034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Демидова А.С. – кв. 120</w:t>
                  </w:r>
                </w:p>
              </w:tc>
              <w:tc>
                <w:tcPr>
                  <w:tcW w:w="3573" w:type="dxa"/>
                </w:tcPr>
                <w:p w14:paraId="72ED15A4" w14:textId="3F506370" w:rsidR="000C5F59" w:rsidRDefault="004252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Латышев М.П. – кв. 1</w:t>
                  </w:r>
                </w:p>
              </w:tc>
            </w:tr>
            <w:tr w:rsidR="000C5F59" w14:paraId="7193C48D" w14:textId="77777777" w:rsidTr="000C5F59">
              <w:tc>
                <w:tcPr>
                  <w:tcW w:w="3572" w:type="dxa"/>
                </w:tcPr>
                <w:p w14:paraId="792D46B7" w14:textId="181D7E24" w:rsidR="000C5F59" w:rsidRDefault="000C5F5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Линчевская В.О. – кв. 267</w:t>
                  </w:r>
                </w:p>
              </w:tc>
              <w:tc>
                <w:tcPr>
                  <w:tcW w:w="3573" w:type="dxa"/>
                </w:tcPr>
                <w:p w14:paraId="58FEC254" w14:textId="71E24868" w:rsidR="000C5F59" w:rsidRDefault="00C5034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Посохин Н.С. – кв. 298</w:t>
                  </w:r>
                </w:p>
              </w:tc>
              <w:tc>
                <w:tcPr>
                  <w:tcW w:w="3573" w:type="dxa"/>
                </w:tcPr>
                <w:p w14:paraId="4072076D" w14:textId="38455B80" w:rsidR="000C5F59" w:rsidRDefault="004252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Зайцев Ф.К. – кв. 161</w:t>
                  </w:r>
                </w:p>
              </w:tc>
            </w:tr>
            <w:tr w:rsidR="000C5F59" w14:paraId="3D0A90D7" w14:textId="77777777" w:rsidTr="000C5F59">
              <w:tc>
                <w:tcPr>
                  <w:tcW w:w="3572" w:type="dxa"/>
                </w:tcPr>
                <w:p w14:paraId="4CE83AE6" w14:textId="34470BD8" w:rsidR="000C5F59" w:rsidRDefault="00CE336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Па</w:t>
                  </w:r>
                  <w:r w:rsidR="00E93EEE">
                    <w:rPr>
                      <w:rFonts w:ascii="Times New Roman" w:hAnsi="Times New Roman" w:cs="Times New Roman"/>
                    </w:rPr>
                    <w:t>кш</w:t>
                  </w:r>
                  <w:r>
                    <w:rPr>
                      <w:rFonts w:ascii="Times New Roman" w:hAnsi="Times New Roman" w:cs="Times New Roman"/>
                    </w:rPr>
                    <w:t>ин А.Н. – кв. 258</w:t>
                  </w:r>
                </w:p>
              </w:tc>
              <w:tc>
                <w:tcPr>
                  <w:tcW w:w="3573" w:type="dxa"/>
                </w:tcPr>
                <w:p w14:paraId="04287621" w14:textId="643097D9" w:rsidR="000C5F59" w:rsidRDefault="00C5034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Окунцев С.А. – кв. 485</w:t>
                  </w:r>
                </w:p>
              </w:tc>
              <w:tc>
                <w:tcPr>
                  <w:tcW w:w="3573" w:type="dxa"/>
                </w:tcPr>
                <w:p w14:paraId="1F488B09" w14:textId="77777777" w:rsidR="000C5F59" w:rsidRDefault="000C5F5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12F48E5" w14:textId="213867CB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л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73088" behindDoc="0" locked="0" layoutInCell="1" allowOverlap="1" wp14:anchorId="612F497C" wp14:editId="612F497D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16510</wp:posOffset>
                      </wp:positionV>
                      <wp:extent cx="345440" cy="163830"/>
                      <wp:effectExtent l="0" t="0" r="16510" b="26670"/>
                      <wp:wrapNone/>
                      <wp:docPr id="16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E3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7C" id="_x0000_s1041" style="position:absolute;left:0;text-align:left;margin-left:174.8pt;margin-top:1.3pt;width:27.2pt;height:12.9pt;z-index:251673088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" strokeweight=".26mm">
                      <v:textbox>
                        <w:txbxContent>
                          <w:p w14:paraId="612F49E3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72064" behindDoc="0" locked="0" layoutInCell="1" allowOverlap="1" wp14:anchorId="612F497E" wp14:editId="612F497F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</wp:posOffset>
                      </wp:positionV>
                      <wp:extent cx="345440" cy="163830"/>
                      <wp:effectExtent l="0" t="0" r="16510" b="26670"/>
                      <wp:wrapNone/>
                      <wp:docPr id="17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E4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7E" id="_x0000_s1042" style="position:absolute;left:0;text-align:left;margin-left:71.75pt;margin-top:1pt;width:27.2pt;height:12.9pt;z-index:251672064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" strokeweight=".26mm">
                      <v:textbox>
                        <w:txbxContent>
                          <w:p w14:paraId="612F49E4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74112" behindDoc="0" locked="0" layoutInCell="1" allowOverlap="1" wp14:anchorId="612F4980" wp14:editId="612F4981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15875</wp:posOffset>
                      </wp:positionV>
                      <wp:extent cx="345440" cy="163830"/>
                      <wp:effectExtent l="0" t="0" r="16510" b="26670"/>
                      <wp:wrapNone/>
                      <wp:docPr id="18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E5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80" id="_x0000_s1043" style="position:absolute;left:0;text-align:left;margin-left:285.35pt;margin-top:1.25pt;width:27.2pt;height:12.9pt;z-index:251674112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" strokeweight=".26mm">
                      <v:textbox>
                        <w:txbxContent>
                          <w:p w14:paraId="612F49E5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Решение:  За                          Против                  Воздержался   </w:t>
            </w:r>
          </w:p>
          <w:p w14:paraId="612F48E6" w14:textId="77777777" w:rsidR="007E5E56" w:rsidRDefault="007E5E56">
            <w:pPr>
              <w:jc w:val="both"/>
              <w:rPr>
                <w:rFonts w:ascii="Times New Roman" w:hAnsi="Times New Roman" w:cs="Times New Roman"/>
              </w:rPr>
            </w:pPr>
          </w:p>
          <w:p w14:paraId="612F48E7" w14:textId="77777777" w:rsidR="007E5E56" w:rsidRDefault="00914281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  <w:t>\</w:t>
            </w:r>
          </w:p>
        </w:tc>
      </w:tr>
      <w:tr w:rsidR="007E5E56" w14:paraId="612F48EA" w14:textId="77777777">
        <w:trPr>
          <w:trHeight w:val="329"/>
        </w:trPr>
        <w:tc>
          <w:tcPr>
            <w:tcW w:w="10944" w:type="dxa"/>
            <w:vAlign w:val="center"/>
          </w:tcPr>
          <w:p w14:paraId="612F48E9" w14:textId="77777777" w:rsidR="007E5E56" w:rsidRDefault="00914281">
            <w:pPr>
              <w:pStyle w:val="afb"/>
              <w:numPr>
                <w:ilvl w:val="0"/>
                <w:numId w:val="5"/>
              </w:numPr>
              <w:spacing w:after="60"/>
              <w:ind w:left="58"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Избрание председателя совета МКД </w:t>
            </w:r>
          </w:p>
        </w:tc>
      </w:tr>
      <w:tr w:rsidR="007E5E56" w14:paraId="612F48F3" w14:textId="77777777">
        <w:trPr>
          <w:trHeight w:val="916"/>
        </w:trPr>
        <w:tc>
          <w:tcPr>
            <w:tcW w:w="10944" w:type="dxa"/>
            <w:vAlign w:val="center"/>
          </w:tcPr>
          <w:p w14:paraId="612F48EB" w14:textId="0CF627BA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Избирать председател</w:t>
            </w:r>
            <w:r>
              <w:rPr>
                <w:rFonts w:ascii="Times New Roman" w:hAnsi="Times New Roman" w:cs="Times New Roman"/>
              </w:rPr>
              <w:t>ем совета многоквартирного дома</w:t>
            </w:r>
            <w:r w:rsidR="00672274">
              <w:rPr>
                <w:rFonts w:ascii="Times New Roman" w:hAnsi="Times New Roman" w:cs="Times New Roman"/>
              </w:rPr>
              <w:t>. Выбрать необходимо ТОЛЬКО ОДНУ из кандидатур.</w:t>
            </w:r>
          </w:p>
          <w:p w14:paraId="612F48EC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Линчевская Варвара Олеговна, кв.267.  </w:t>
            </w:r>
          </w:p>
          <w:p w14:paraId="612F48ED" w14:textId="77777777" w:rsidR="007E5E56" w:rsidRDefault="007E5E56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12F48EE" w14:textId="77777777" w:rsidR="007E5E56" w:rsidRDefault="007E5E56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12F48EF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лл</w:t>
            </w:r>
          </w:p>
          <w:p w14:paraId="612F48F0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76160" behindDoc="0" locked="0" layoutInCell="1" allowOverlap="1" wp14:anchorId="612F4982" wp14:editId="612F4983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16510</wp:posOffset>
                      </wp:positionV>
                      <wp:extent cx="345440" cy="163830"/>
                      <wp:effectExtent l="0" t="0" r="16510" b="26670"/>
                      <wp:wrapNone/>
                      <wp:docPr id="19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E6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82" id="_x0000_s1044" style="position:absolute;left:0;text-align:left;margin-left:174.8pt;margin-top:1.3pt;width:27.2pt;height:12.9pt;z-index:251676160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" strokeweight=".26mm">
                      <v:textbox>
                        <w:txbxContent>
                          <w:p w14:paraId="612F49E6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75136" behindDoc="0" locked="0" layoutInCell="1" allowOverlap="1" wp14:anchorId="612F4984" wp14:editId="612F4985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</wp:posOffset>
                      </wp:positionV>
                      <wp:extent cx="345440" cy="163830"/>
                      <wp:effectExtent l="0" t="0" r="16510" b="26670"/>
                      <wp:wrapNone/>
                      <wp:docPr id="20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E7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84" id="_x0000_s1045" style="position:absolute;left:0;text-align:left;margin-left:71.75pt;margin-top:1pt;width:27.2pt;height:12.9pt;z-index:251675136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" strokeweight=".26mm">
                      <v:textbox>
                        <w:txbxContent>
                          <w:p w14:paraId="612F49E7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77184" behindDoc="0" locked="0" layoutInCell="1" allowOverlap="1" wp14:anchorId="612F4986" wp14:editId="612F4987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15875</wp:posOffset>
                      </wp:positionV>
                      <wp:extent cx="345440" cy="163830"/>
                      <wp:effectExtent l="0" t="0" r="16510" b="26670"/>
                      <wp:wrapNone/>
                      <wp:docPr id="21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E8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86" id="_x0000_s1046" style="position:absolute;left:0;text-align:left;margin-left:285.35pt;margin-top:1.25pt;width:27.2pt;height:12.9pt;z-index:251677184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" strokeweight=".26mm">
                      <v:textbox>
                        <w:txbxContent>
                          <w:p w14:paraId="612F49E8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Решение:  За                          Против                  Воздержался</w:t>
            </w:r>
          </w:p>
          <w:p w14:paraId="612F48F1" w14:textId="680C79F1" w:rsidR="007E5E56" w:rsidRPr="00672274" w:rsidRDefault="009142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2274" w:rsidRPr="0067227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ИЛИ</w:t>
            </w:r>
            <w:r w:rsidRPr="0067227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</w:p>
          <w:p w14:paraId="2A2ECD09" w14:textId="5D085643" w:rsidR="00672274" w:rsidRDefault="00672274" w:rsidP="00672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5180A">
              <w:rPr>
                <w:rFonts w:ascii="Times New Roman" w:hAnsi="Times New Roman" w:cs="Times New Roman"/>
              </w:rPr>
              <w:t>Князева Евгения Сергеевна</w:t>
            </w:r>
            <w:r>
              <w:rPr>
                <w:rFonts w:ascii="Times New Roman" w:hAnsi="Times New Roman" w:cs="Times New Roman"/>
              </w:rPr>
              <w:t>, кв.</w:t>
            </w:r>
            <w:r w:rsidR="0045180A">
              <w:rPr>
                <w:rFonts w:ascii="Times New Roman" w:hAnsi="Times New Roman" w:cs="Times New Roman"/>
              </w:rPr>
              <w:t>204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  <w:p w14:paraId="607CA06B" w14:textId="77777777" w:rsidR="00672274" w:rsidRDefault="00672274" w:rsidP="00672274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28231405" w14:textId="77777777" w:rsidR="00672274" w:rsidRDefault="00672274" w:rsidP="00672274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4C3D3EA" w14:textId="77777777" w:rsidR="00672274" w:rsidRDefault="00672274" w:rsidP="00672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лл</w:t>
            </w:r>
          </w:p>
          <w:p w14:paraId="02A0C886" w14:textId="651475FD" w:rsidR="00672274" w:rsidRDefault="00672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89472" behindDoc="0" locked="0" layoutInCell="1" allowOverlap="1" wp14:anchorId="36D8D7FF" wp14:editId="37E31586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16510</wp:posOffset>
                      </wp:positionV>
                      <wp:extent cx="345440" cy="163830"/>
                      <wp:effectExtent l="0" t="0" r="16510" b="26670"/>
                      <wp:wrapNone/>
                      <wp:docPr id="1592613991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343F3D9F" w14:textId="77777777" w:rsidR="00672274" w:rsidRDefault="00672274" w:rsidP="00672274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8D7FF" id="_x0000_s1047" style="position:absolute;left:0;text-align:left;margin-left:174.8pt;margin-top:1.3pt;width:27.2pt;height:12.9pt;z-index:251689472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" strokeweight=".26mm">
                      <v:textbox>
                        <w:txbxContent>
                          <w:p w14:paraId="343F3D9F" w14:textId="77777777" w:rsidR="00672274" w:rsidRDefault="00672274" w:rsidP="00672274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88448" behindDoc="0" locked="0" layoutInCell="1" allowOverlap="1" wp14:anchorId="1DBD7EE3" wp14:editId="09B98FB4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</wp:posOffset>
                      </wp:positionV>
                      <wp:extent cx="345440" cy="163830"/>
                      <wp:effectExtent l="0" t="0" r="16510" b="26670"/>
                      <wp:wrapNone/>
                      <wp:docPr id="84163323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205C1490" w14:textId="77777777" w:rsidR="00672274" w:rsidRDefault="00672274" w:rsidP="00672274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D7EE3" id="_x0000_s1048" style="position:absolute;left:0;text-align:left;margin-left:71.75pt;margin-top:1pt;width:27.2pt;height:12.9pt;z-index:251688448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" strokeweight=".26mm">
                      <v:textbox>
                        <w:txbxContent>
                          <w:p w14:paraId="205C1490" w14:textId="77777777" w:rsidR="00672274" w:rsidRDefault="00672274" w:rsidP="00672274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90496" behindDoc="0" locked="0" layoutInCell="1" allowOverlap="1" wp14:anchorId="2ECA9993" wp14:editId="2D72642F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15875</wp:posOffset>
                      </wp:positionV>
                      <wp:extent cx="345440" cy="163830"/>
                      <wp:effectExtent l="0" t="0" r="16510" b="26670"/>
                      <wp:wrapNone/>
                      <wp:docPr id="1065096037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5C9491EA" w14:textId="77777777" w:rsidR="00672274" w:rsidRDefault="00672274" w:rsidP="00672274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A9993" id="_x0000_s1049" style="position:absolute;left:0;text-align:left;margin-left:285.35pt;margin-top:1.25pt;width:27.2pt;height:12.9pt;z-index:251690496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" strokeweight=".26mm">
                      <v:textbox>
                        <w:txbxContent>
                          <w:p w14:paraId="5C9491EA" w14:textId="77777777" w:rsidR="00672274" w:rsidRDefault="00672274" w:rsidP="00672274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Решение:  За                          Против                  Воздержался</w:t>
            </w:r>
          </w:p>
          <w:p w14:paraId="612F48F2" w14:textId="77777777" w:rsidR="007E5E56" w:rsidRDefault="007E5E56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E5E56" w14:paraId="612F48F5" w14:textId="77777777">
        <w:trPr>
          <w:trHeight w:val="517"/>
        </w:trPr>
        <w:tc>
          <w:tcPr>
            <w:tcW w:w="10944" w:type="dxa"/>
            <w:vAlign w:val="center"/>
          </w:tcPr>
          <w:p w14:paraId="612F48F4" w14:textId="77777777" w:rsidR="007E5E56" w:rsidRDefault="00914281">
            <w:pPr>
              <w:pStyle w:val="afb"/>
              <w:numPr>
                <w:ilvl w:val="0"/>
                <w:numId w:val="5"/>
              </w:numPr>
              <w:spacing w:after="60"/>
              <w:ind w:left="58"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Делегирование права заключить договор управления МКД</w:t>
            </w:r>
          </w:p>
        </w:tc>
      </w:tr>
      <w:tr w:rsidR="007E5E56" w14:paraId="612F48FB" w14:textId="77777777">
        <w:trPr>
          <w:trHeight w:val="1131"/>
        </w:trPr>
        <w:tc>
          <w:tcPr>
            <w:tcW w:w="10944" w:type="dxa"/>
            <w:vAlign w:val="center"/>
          </w:tcPr>
          <w:p w14:paraId="612F48F6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Наделить (в случае избрания – вопрос 7 повестки дня)</w:t>
            </w:r>
            <w:r>
              <w:rPr>
                <w:rFonts w:ascii="Times New Roman" w:hAnsi="Times New Roman" w:cs="Times New Roman"/>
              </w:rPr>
              <w:t xml:space="preserve"> Председателя Совета МКД правом заключить от лица собственников помещений МКД договор управления МКД с ООО «Эстетика» в соответствии с утверждённой на собрании формой договора.</w:t>
            </w:r>
          </w:p>
          <w:p w14:paraId="612F48F7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лл</w:t>
            </w:r>
          </w:p>
          <w:p w14:paraId="612F48F8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46464" behindDoc="0" locked="0" layoutInCell="1" allowOverlap="1" wp14:anchorId="612F4988" wp14:editId="612F4989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16510</wp:posOffset>
                      </wp:positionV>
                      <wp:extent cx="345440" cy="163830"/>
                      <wp:effectExtent l="0" t="0" r="16510" b="26670"/>
                      <wp:wrapNone/>
                      <wp:docPr id="22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E9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88" id="_x0000_s1050" style="position:absolute;left:0;text-align:left;margin-left:174.8pt;margin-top:1.3pt;width:27.2pt;height:12.9pt;z-index:251646464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" strokeweight=".26mm">
                      <v:textbox>
                        <w:txbxContent>
                          <w:p w14:paraId="612F49E9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44416" behindDoc="0" locked="0" layoutInCell="1" allowOverlap="1" wp14:anchorId="612F498A" wp14:editId="612F498B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</wp:posOffset>
                      </wp:positionV>
                      <wp:extent cx="345440" cy="163830"/>
                      <wp:effectExtent l="0" t="0" r="16510" b="26670"/>
                      <wp:wrapNone/>
                      <wp:docPr id="23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EA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8A" id="_x0000_s1051" style="position:absolute;left:0;text-align:left;margin-left:71.75pt;margin-top:1pt;width:27.2pt;height:12.9pt;z-index:251644416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" strokeweight=".26mm">
                      <v:textbox>
                        <w:txbxContent>
                          <w:p w14:paraId="612F49EA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48512" behindDoc="0" locked="0" layoutInCell="1" allowOverlap="1" wp14:anchorId="612F498C" wp14:editId="612F498D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15875</wp:posOffset>
                      </wp:positionV>
                      <wp:extent cx="345440" cy="163830"/>
                      <wp:effectExtent l="0" t="0" r="16510" b="26670"/>
                      <wp:wrapNone/>
                      <wp:docPr id="24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EB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8C" id="_x0000_s1052" style="position:absolute;left:0;text-align:left;margin-left:285.35pt;margin-top:1.25pt;width:27.2pt;height:12.9pt;z-index:251648512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" strokeweight=".26mm">
                      <v:textbox>
                        <w:txbxContent>
                          <w:p w14:paraId="612F49EB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Решение:  За                          Против                  Во</w:t>
            </w:r>
            <w:r>
              <w:rPr>
                <w:rFonts w:ascii="Times New Roman" w:hAnsi="Times New Roman" w:cs="Times New Roman"/>
              </w:rPr>
              <w:t>здержался</w:t>
            </w:r>
          </w:p>
          <w:p w14:paraId="612F48F9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612F48FA" w14:textId="77777777" w:rsidR="007E5E56" w:rsidRDefault="007E5E56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E5E56" w14:paraId="612F48FD" w14:textId="77777777">
        <w:trPr>
          <w:trHeight w:val="412"/>
        </w:trPr>
        <w:tc>
          <w:tcPr>
            <w:tcW w:w="10944" w:type="dxa"/>
            <w:vAlign w:val="center"/>
          </w:tcPr>
          <w:p w14:paraId="612F48FC" w14:textId="77777777" w:rsidR="007E5E56" w:rsidRDefault="00914281">
            <w:pPr>
              <w:pStyle w:val="afb"/>
              <w:numPr>
                <w:ilvl w:val="0"/>
                <w:numId w:val="5"/>
              </w:numPr>
              <w:spacing w:after="60"/>
              <w:ind w:left="58"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Принятие решения об установке защитных щитов (экранов) в холлах первых этажей и кабинах лифтов в МКД за счет средств собственников МКД из статьи текущего ремонта МКД.</w:t>
            </w:r>
          </w:p>
        </w:tc>
      </w:tr>
      <w:tr w:rsidR="007E5E56" w14:paraId="612F4904" w14:textId="77777777">
        <w:trPr>
          <w:trHeight w:val="412"/>
        </w:trPr>
        <w:tc>
          <w:tcPr>
            <w:tcW w:w="10944" w:type="dxa"/>
            <w:vAlign w:val="center"/>
          </w:tcPr>
          <w:p w14:paraId="612F48FE" w14:textId="77777777" w:rsidR="007E5E56" w:rsidRDefault="00914281">
            <w:pPr>
              <w:pStyle w:val="afb"/>
              <w:spacing w:after="60"/>
              <w:ind w:left="58"/>
              <w:jc w:val="both"/>
              <w:rPr>
                <w:rFonts w:ascii="Times New Roman" w:eastAsia="MS UI Gothic" w:hAnsi="Times New Roman" w:cs="Times New Roman"/>
              </w:rPr>
            </w:pPr>
            <w:r>
              <w:rPr>
                <w:rFonts w:ascii="Times New Roman" w:eastAsia="MS UI Gothic" w:hAnsi="Times New Roman" w:cs="Times New Roman"/>
              </w:rPr>
              <w:t>Принять решения об установке защитных щитов (экранов):</w:t>
            </w:r>
          </w:p>
          <w:p w14:paraId="612F48FF" w14:textId="77777777" w:rsidR="007E5E56" w:rsidRDefault="00914281">
            <w:pPr>
              <w:pStyle w:val="afb"/>
              <w:numPr>
                <w:ilvl w:val="0"/>
                <w:numId w:val="8"/>
              </w:numPr>
              <w:spacing w:after="60"/>
              <w:jc w:val="both"/>
              <w:rPr>
                <w:rFonts w:ascii="Times New Roman" w:eastAsia="MS UI Gothic" w:hAnsi="Times New Roman" w:cs="Times New Roman"/>
              </w:rPr>
            </w:pPr>
            <w:r>
              <w:rPr>
                <w:rFonts w:ascii="Times New Roman" w:eastAsia="MS UI Gothic" w:hAnsi="Times New Roman" w:cs="Times New Roman"/>
              </w:rPr>
              <w:t xml:space="preserve">в кабинах лифтов застройщиком за </w:t>
            </w:r>
            <w:r>
              <w:rPr>
                <w:rFonts w:ascii="Times New Roman" w:eastAsia="MS UI Gothic" w:hAnsi="Times New Roman" w:cs="Times New Roman"/>
              </w:rPr>
              <w:t>счет собственных средств,</w:t>
            </w:r>
          </w:p>
          <w:p w14:paraId="612F4900" w14:textId="77777777" w:rsidR="007E5E56" w:rsidRDefault="00914281">
            <w:pPr>
              <w:pStyle w:val="afb"/>
              <w:numPr>
                <w:ilvl w:val="0"/>
                <w:numId w:val="8"/>
              </w:numPr>
              <w:spacing w:after="6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MS UI Gothic" w:hAnsi="Times New Roman" w:cs="Times New Roman"/>
              </w:rPr>
              <w:t>в холлах первых этажей управляющей организацией ООО «Эстетика» за счет средств собственников помещений в МКД, с последующим возмещением затрат ООО «Эстетика» за счет средств собственников МКД из статьи «текущего ремонта общего иму</w:t>
            </w:r>
            <w:r>
              <w:rPr>
                <w:rFonts w:ascii="Times New Roman" w:eastAsia="MS UI Gothic" w:hAnsi="Times New Roman" w:cs="Times New Roman"/>
              </w:rPr>
              <w:t>щества в многоквартирном доме».</w:t>
            </w:r>
          </w:p>
          <w:p w14:paraId="612F4901" w14:textId="77777777" w:rsidR="007E5E56" w:rsidRDefault="00914281">
            <w:pPr>
              <w:spacing w:after="60"/>
              <w:ind w:left="58"/>
              <w:jc w:val="both"/>
              <w:rPr>
                <w:rFonts w:ascii="Times New Roman" w:eastAsia="MS UI Gothic" w:hAnsi="Times New Roman" w:cs="Times New Roman"/>
              </w:rPr>
            </w:pPr>
            <w:r>
              <w:rPr>
                <w:rFonts w:ascii="Times New Roman" w:eastAsia="MS UI Gothic" w:hAnsi="Times New Roman" w:cs="Times New Roman"/>
                <w:bCs/>
              </w:rPr>
              <w:t>Снятие щитов и экранов</w:t>
            </w:r>
            <w:r>
              <w:rPr>
                <w:rFonts w:ascii="Times New Roman" w:eastAsia="MS UI Gothic" w:hAnsi="Times New Roman" w:cs="Times New Roman"/>
              </w:rPr>
              <w:t xml:space="preserve"> осуществляется после завершения большинством собственников ремонтных работ в квартирах на основании принятия советом МКД решения о демонтаже защитных щитов.</w:t>
            </w:r>
          </w:p>
          <w:p w14:paraId="612F4902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47488" behindDoc="0" locked="0" layoutInCell="1" allowOverlap="1" wp14:anchorId="612F498E" wp14:editId="612F498F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16510</wp:posOffset>
                      </wp:positionV>
                      <wp:extent cx="345440" cy="163830"/>
                      <wp:effectExtent l="0" t="0" r="16510" b="26670"/>
                      <wp:wrapNone/>
                      <wp:docPr id="2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39" cy="1638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EC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8E" id="_x0000_s1053" style="position:absolute;left:0;text-align:left;margin-left:174.8pt;margin-top:1.3pt;width:27.2pt;height:12.9pt;z-index:251647488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" strokeweight=".26mm">
                      <v:textbox>
                        <w:txbxContent>
                          <w:p w14:paraId="612F49EC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45440" behindDoc="0" locked="0" layoutInCell="1" allowOverlap="1" wp14:anchorId="612F4990" wp14:editId="612F499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</wp:posOffset>
                      </wp:positionV>
                      <wp:extent cx="345440" cy="163830"/>
                      <wp:effectExtent l="0" t="0" r="16510" b="26670"/>
                      <wp:wrapNone/>
                      <wp:docPr id="26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39" cy="1638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ED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90" id="_x0000_s1054" style="position:absolute;left:0;text-align:left;margin-left:71.75pt;margin-top:1pt;width:27.2pt;height:12.9pt;z-index:251645440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" strokeweight=".26mm">
                      <v:textbox>
                        <w:txbxContent>
                          <w:p w14:paraId="612F49ED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49536" behindDoc="0" locked="0" layoutInCell="1" allowOverlap="1" wp14:anchorId="612F4992" wp14:editId="612F4993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15875</wp:posOffset>
                      </wp:positionV>
                      <wp:extent cx="345440" cy="163830"/>
                      <wp:effectExtent l="0" t="0" r="16510" b="26670"/>
                      <wp:wrapNone/>
                      <wp:docPr id="27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39" cy="1638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EE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92" id="_x0000_s1055" style="position:absolute;left:0;text-align:left;margin-left:285.35pt;margin-top:1.25pt;width:27.2pt;height:12.9pt;z-index:251649536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" strokeweight=".26mm">
                      <v:textbox>
                        <w:txbxContent>
                          <w:p w14:paraId="612F49EE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Решение:  За</w:t>
            </w:r>
            <w:r>
              <w:rPr>
                <w:rFonts w:ascii="Times New Roman" w:hAnsi="Times New Roman" w:cs="Times New Roman"/>
              </w:rPr>
              <w:t xml:space="preserve">                          Против                  Воздержался   </w:t>
            </w:r>
          </w:p>
          <w:p w14:paraId="612F4903" w14:textId="77777777" w:rsidR="007E5E56" w:rsidRDefault="007E5E56">
            <w:pPr>
              <w:spacing w:after="60"/>
              <w:ind w:left="58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E5E56" w14:paraId="612F4906" w14:textId="77777777">
        <w:trPr>
          <w:trHeight w:val="412"/>
        </w:trPr>
        <w:tc>
          <w:tcPr>
            <w:tcW w:w="10944" w:type="dxa"/>
            <w:vAlign w:val="center"/>
          </w:tcPr>
          <w:p w14:paraId="612F4905" w14:textId="77777777" w:rsidR="007E5E56" w:rsidRDefault="00914281">
            <w:pPr>
              <w:pStyle w:val="afb"/>
              <w:numPr>
                <w:ilvl w:val="0"/>
                <w:numId w:val="5"/>
              </w:numPr>
              <w:spacing w:after="60"/>
              <w:ind w:left="58"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Принять решение об утверждении Положения о пропускном режиме на территории ЖК «Белый остров»</w:t>
            </w:r>
          </w:p>
        </w:tc>
      </w:tr>
      <w:tr w:rsidR="007E5E56" w14:paraId="612F490D" w14:textId="77777777">
        <w:trPr>
          <w:trHeight w:val="962"/>
        </w:trPr>
        <w:tc>
          <w:tcPr>
            <w:tcW w:w="10944" w:type="dxa"/>
            <w:vAlign w:val="center"/>
          </w:tcPr>
          <w:p w14:paraId="612F4907" w14:textId="77777777" w:rsidR="007E5E56" w:rsidRDefault="00914281">
            <w:pPr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Утвердить временное </w:t>
            </w:r>
            <w:r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Положения о пропускном режиме на территории ЖК «Белый остров», действующее до утверждение нового положения на очередном общем собрании собственников. </w:t>
            </w:r>
          </w:p>
          <w:p w14:paraId="612F4908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51584" behindDoc="0" locked="0" layoutInCell="1" allowOverlap="1" wp14:anchorId="612F4994" wp14:editId="612F4995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16510</wp:posOffset>
                      </wp:positionV>
                      <wp:extent cx="345440" cy="163830"/>
                      <wp:effectExtent l="0" t="0" r="16510" b="26670"/>
                      <wp:wrapNone/>
                      <wp:docPr id="28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EF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94" id="_x0000_s1056" style="position:absolute;left:0;text-align:left;margin-left:174.8pt;margin-top:1.3pt;width:27.2pt;height:12.9pt;z-index:251651584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" strokeweight=".26mm">
                      <v:textbox>
                        <w:txbxContent>
                          <w:p w14:paraId="612F49EF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50560" behindDoc="0" locked="0" layoutInCell="1" allowOverlap="1" wp14:anchorId="612F4996" wp14:editId="612F4997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</wp:posOffset>
                      </wp:positionV>
                      <wp:extent cx="345440" cy="163830"/>
                      <wp:effectExtent l="0" t="0" r="16510" b="26670"/>
                      <wp:wrapNone/>
                      <wp:docPr id="29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F0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96" id="_x0000_s1057" style="position:absolute;left:0;text-align:left;margin-left:71.75pt;margin-top:1pt;width:27.2pt;height:12.9pt;z-index:251650560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" strokeweight=".26mm">
                      <v:textbox>
                        <w:txbxContent>
                          <w:p w14:paraId="612F49F0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52608" behindDoc="0" locked="0" layoutInCell="1" allowOverlap="1" wp14:anchorId="612F4998" wp14:editId="612F4999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15875</wp:posOffset>
                      </wp:positionV>
                      <wp:extent cx="345440" cy="163830"/>
                      <wp:effectExtent l="0" t="0" r="16510" b="26670"/>
                      <wp:wrapNone/>
                      <wp:docPr id="30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F1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98" id="_x0000_s1058" style="position:absolute;left:0;text-align:left;margin-left:285.35pt;margin-top:1.25pt;width:27.2pt;height:12.9pt;z-index:251652608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" strokeweight=".26mm">
                      <v:textbox>
                        <w:txbxContent>
                          <w:p w14:paraId="612F49F1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Решение:  За</w:t>
            </w:r>
            <w:r>
              <w:rPr>
                <w:rFonts w:ascii="Times New Roman" w:hAnsi="Times New Roman" w:cs="Times New Roman"/>
              </w:rPr>
              <w:t xml:space="preserve">                          Против                  Воздержался </w:t>
            </w:r>
          </w:p>
          <w:p w14:paraId="612F4909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612F490A" w14:textId="77777777" w:rsidR="007E5E56" w:rsidRDefault="007E5E56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12F490B" w14:textId="77777777" w:rsidR="007E5E56" w:rsidRDefault="007E5E56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12F490C" w14:textId="77777777" w:rsidR="007E5E56" w:rsidRDefault="007E5E56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E5E56" w14:paraId="612F490F" w14:textId="77777777">
        <w:trPr>
          <w:trHeight w:val="550"/>
        </w:trPr>
        <w:tc>
          <w:tcPr>
            <w:tcW w:w="10944" w:type="dxa"/>
            <w:vAlign w:val="center"/>
          </w:tcPr>
          <w:p w14:paraId="612F490E" w14:textId="77777777" w:rsidR="007E5E56" w:rsidRDefault="00914281">
            <w:pPr>
              <w:pStyle w:val="afb"/>
              <w:numPr>
                <w:ilvl w:val="0"/>
                <w:numId w:val="5"/>
              </w:numPr>
              <w:spacing w:after="60"/>
              <w:ind w:left="34"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Принять решение об утверждении Положения о порядке пользования эксплуатируемой кровли паркинга с зелеными насаждениями (стилобат). </w:t>
            </w:r>
          </w:p>
        </w:tc>
      </w:tr>
      <w:tr w:rsidR="007E5E56" w14:paraId="612F4913" w14:textId="77777777">
        <w:trPr>
          <w:trHeight w:val="970"/>
        </w:trPr>
        <w:tc>
          <w:tcPr>
            <w:tcW w:w="10944" w:type="dxa"/>
            <w:vAlign w:val="center"/>
          </w:tcPr>
          <w:p w14:paraId="612F4910" w14:textId="77777777" w:rsidR="007E5E56" w:rsidRDefault="00914281">
            <w:pPr>
              <w:jc w:val="both"/>
              <w:rPr>
                <w:rFonts w:ascii="Times New Roman" w:eastAsia="MS UI Gothic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Утвердить временное Положение о </w:t>
            </w:r>
            <w:r>
              <w:rPr>
                <w:rFonts w:ascii="Times New Roman" w:eastAsia="MS UI Gothic" w:hAnsi="Times New Roman" w:cs="Times New Roman"/>
                <w:bCs/>
                <w:sz w:val="24"/>
                <w:szCs w:val="24"/>
              </w:rPr>
              <w:t xml:space="preserve">порядке пользования </w:t>
            </w:r>
            <w:r>
              <w:rPr>
                <w:rFonts w:ascii="Times New Roman" w:eastAsia="MS UI Gothic" w:hAnsi="Times New Roman" w:cs="Times New Roman"/>
                <w:bCs/>
                <w:sz w:val="24"/>
                <w:szCs w:val="24"/>
              </w:rPr>
              <w:t>эксплуатируемой кровли паркинга,</w:t>
            </w:r>
            <w:r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 действующее до утверждения нового положения на очередном общем собрании собственников.</w:t>
            </w:r>
          </w:p>
          <w:p w14:paraId="612F4911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54656" behindDoc="0" locked="0" layoutInCell="1" allowOverlap="1" wp14:anchorId="612F499A" wp14:editId="612F499B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16510</wp:posOffset>
                      </wp:positionV>
                      <wp:extent cx="345440" cy="163830"/>
                      <wp:effectExtent l="0" t="0" r="16510" b="26670"/>
                      <wp:wrapNone/>
                      <wp:docPr id="31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F2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9A" id="_x0000_s1059" style="position:absolute;left:0;text-align:left;margin-left:174.8pt;margin-top:1.3pt;width:27.2pt;height:12.9pt;z-index:251654656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" strokeweight=".26mm">
                      <v:textbox>
                        <w:txbxContent>
                          <w:p w14:paraId="612F49F2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53632" behindDoc="0" locked="0" layoutInCell="1" allowOverlap="1" wp14:anchorId="612F499C" wp14:editId="612F499D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</wp:posOffset>
                      </wp:positionV>
                      <wp:extent cx="345440" cy="163830"/>
                      <wp:effectExtent l="0" t="0" r="16510" b="26670"/>
                      <wp:wrapNone/>
                      <wp:docPr id="32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F3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9C" id="_x0000_s1060" style="position:absolute;left:0;text-align:left;margin-left:71.75pt;margin-top:1pt;width:27.2pt;height:12.9pt;z-index:251653632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" strokeweight=".26mm">
                      <v:textbox>
                        <w:txbxContent>
                          <w:p w14:paraId="612F49F3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55680" behindDoc="0" locked="0" layoutInCell="1" allowOverlap="1" wp14:anchorId="612F499E" wp14:editId="612F499F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15875</wp:posOffset>
                      </wp:positionV>
                      <wp:extent cx="345440" cy="163830"/>
                      <wp:effectExtent l="0" t="0" r="16510" b="26670"/>
                      <wp:wrapNone/>
                      <wp:docPr id="33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F4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9E" id="_x0000_s1061" style="position:absolute;left:0;text-align:left;margin-left:285.35pt;margin-top:1.25pt;width:27.2pt;height:12.9pt;z-index:251655680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" strokeweight=".26mm">
                      <v:textbox>
                        <w:txbxContent>
                          <w:p w14:paraId="612F49F4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Решение:  За                          Против                  Воздержался</w:t>
            </w:r>
          </w:p>
          <w:p w14:paraId="612F4912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7E5E56" w14:paraId="612F4915" w14:textId="77777777">
        <w:trPr>
          <w:trHeight w:val="536"/>
        </w:trPr>
        <w:tc>
          <w:tcPr>
            <w:tcW w:w="10944" w:type="dxa"/>
            <w:vAlign w:val="center"/>
          </w:tcPr>
          <w:p w14:paraId="612F4914" w14:textId="77777777" w:rsidR="007E5E56" w:rsidRDefault="00914281">
            <w:pPr>
              <w:pStyle w:val="afb"/>
              <w:numPr>
                <w:ilvl w:val="0"/>
                <w:numId w:val="5"/>
              </w:numPr>
              <w:spacing w:after="60"/>
              <w:ind w:left="58"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Принять решение о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б утверждении Положения о  порядке пользования досуговым центром - пом. 133-Н (детская комната). </w:t>
            </w:r>
          </w:p>
        </w:tc>
      </w:tr>
      <w:tr w:rsidR="007E5E56" w14:paraId="612F491A" w14:textId="77777777">
        <w:trPr>
          <w:trHeight w:val="1267"/>
        </w:trPr>
        <w:tc>
          <w:tcPr>
            <w:tcW w:w="10944" w:type="dxa"/>
            <w:vAlign w:val="center"/>
          </w:tcPr>
          <w:p w14:paraId="612F4916" w14:textId="77777777" w:rsidR="007E5E56" w:rsidRDefault="00914281">
            <w:pPr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sz w:val="24"/>
                <w:szCs w:val="24"/>
              </w:rPr>
              <w:t>Утвердить временное Положение о порядке пользования досуговым центром - пом. 133-Н (детская комната), действующее до утверждение нового положения на очередно</w:t>
            </w:r>
            <w:r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м общем собрании собственников.  </w:t>
            </w:r>
          </w:p>
          <w:p w14:paraId="612F4917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66944" behindDoc="0" locked="0" layoutInCell="1" allowOverlap="1" wp14:anchorId="612F49A0" wp14:editId="612F49A1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16510</wp:posOffset>
                      </wp:positionV>
                      <wp:extent cx="345440" cy="163830"/>
                      <wp:effectExtent l="0" t="0" r="16510" b="26670"/>
                      <wp:wrapNone/>
                      <wp:docPr id="34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F5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A0" id="_x0000_s1062" style="position:absolute;left:0;text-align:left;margin-left:174.8pt;margin-top:1.3pt;width:27.2pt;height:12.9pt;z-index:251666944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" strokeweight=".26mm">
                      <v:textbox>
                        <w:txbxContent>
                          <w:p w14:paraId="612F49F5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65920" behindDoc="0" locked="0" layoutInCell="1" allowOverlap="1" wp14:anchorId="612F49A2" wp14:editId="612F49A3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</wp:posOffset>
                      </wp:positionV>
                      <wp:extent cx="345440" cy="163830"/>
                      <wp:effectExtent l="0" t="0" r="16510" b="26670"/>
                      <wp:wrapNone/>
                      <wp:docPr id="3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F6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A2" id="_x0000_s1063" style="position:absolute;left:0;text-align:left;margin-left:71.75pt;margin-top:1pt;width:27.2pt;height:12.9pt;z-index:251665920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" strokeweight=".26mm">
                      <v:textbox>
                        <w:txbxContent>
                          <w:p w14:paraId="612F49F6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67968" behindDoc="0" locked="0" layoutInCell="1" allowOverlap="1" wp14:anchorId="612F49A4" wp14:editId="612F49A5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15875</wp:posOffset>
                      </wp:positionV>
                      <wp:extent cx="345440" cy="163830"/>
                      <wp:effectExtent l="0" t="0" r="16510" b="26670"/>
                      <wp:wrapNone/>
                      <wp:docPr id="36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F7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A4" id="_x0000_s1064" style="position:absolute;left:0;text-align:left;margin-left:285.35pt;margin-top:1.25pt;width:27.2pt;height:12.9pt;z-index:251667968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" strokeweight=".26mm">
                      <v:textbox>
                        <w:txbxContent>
                          <w:p w14:paraId="612F49F7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Решение:  За                          Против                  Воздержался</w:t>
            </w:r>
          </w:p>
          <w:p w14:paraId="612F4918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612F4919" w14:textId="77777777" w:rsidR="007E5E56" w:rsidRDefault="007E5E56">
            <w:pPr>
              <w:jc w:val="both"/>
              <w:rPr>
                <w:rFonts w:ascii="Times New Roman" w:eastAsia="MS UI Gothic" w:hAnsi="Times New Roman" w:cs="Times New Roman"/>
                <w:sz w:val="2"/>
                <w:szCs w:val="2"/>
              </w:rPr>
            </w:pPr>
          </w:p>
        </w:tc>
      </w:tr>
      <w:tr w:rsidR="007E5E56" w14:paraId="612F491C" w14:textId="77777777">
        <w:trPr>
          <w:trHeight w:val="517"/>
        </w:trPr>
        <w:tc>
          <w:tcPr>
            <w:tcW w:w="10944" w:type="dxa"/>
            <w:vAlign w:val="center"/>
          </w:tcPr>
          <w:p w14:paraId="612F491B" w14:textId="77777777" w:rsidR="007E5E56" w:rsidRDefault="00914281">
            <w:pPr>
              <w:pStyle w:val="afb"/>
              <w:numPr>
                <w:ilvl w:val="0"/>
                <w:numId w:val="5"/>
              </w:numPr>
              <w:spacing w:after="60"/>
              <w:ind w:left="34"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 утверждении порядка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расчета и оплаты коммунальных расходов на содержание общего имущества МКД</w:t>
            </w:r>
          </w:p>
        </w:tc>
      </w:tr>
      <w:tr w:rsidR="007E5E56" w14:paraId="612F492A" w14:textId="77777777">
        <w:trPr>
          <w:trHeight w:val="517"/>
        </w:trPr>
        <w:tc>
          <w:tcPr>
            <w:tcW w:w="10944" w:type="dxa"/>
            <w:vAlign w:val="center"/>
          </w:tcPr>
          <w:p w14:paraId="612F491D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Утвердить размер расходов собственников помещений в МКД в составе платы за содержание жилого помещения в многоквартирном доме на оплату коммунальных ресурсов, потребляемых при испо</w:t>
            </w:r>
            <w:r>
              <w:rPr>
                <w:rFonts w:ascii="Times New Roman" w:hAnsi="Times New Roman" w:cs="Times New Roman"/>
              </w:rPr>
              <w:t>льзовании и содержании общего имущества в многоквартирном доме,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исходя из объема потребления коммунальных ресурсов, определяемого по показаниям коллективного (общедомового) прибора учета, по тарифам, установленным Комитетом по тарифам Санкт-Петербурга (п.2</w:t>
            </w:r>
            <w:r>
              <w:rPr>
                <w:rFonts w:ascii="Times New Roman" w:hAnsi="Times New Roman" w:cs="Times New Roman"/>
              </w:rPr>
              <w:t>, ч.9.2, ст.156 Жилищного кодекса РФ</w:t>
            </w:r>
          </w:p>
          <w:p w14:paraId="612F491E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лл</w:t>
            </w:r>
          </w:p>
          <w:p w14:paraId="612F491F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63872" behindDoc="0" locked="0" layoutInCell="1" allowOverlap="1" wp14:anchorId="612F49A6" wp14:editId="612F49A7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16510</wp:posOffset>
                      </wp:positionV>
                      <wp:extent cx="345440" cy="163830"/>
                      <wp:effectExtent l="0" t="0" r="16510" b="26670"/>
                      <wp:wrapNone/>
                      <wp:docPr id="37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F8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A6" id="_x0000_s1065" style="position:absolute;left:0;text-align:left;margin-left:174.8pt;margin-top:1.3pt;width:27.2pt;height:12.9pt;z-index:251663872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" strokeweight=".26mm">
                      <v:textbox>
                        <w:txbxContent>
                          <w:p w14:paraId="612F49F8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62848" behindDoc="0" locked="0" layoutInCell="1" allowOverlap="1" wp14:anchorId="612F49A8" wp14:editId="612F49A9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</wp:posOffset>
                      </wp:positionV>
                      <wp:extent cx="345440" cy="163830"/>
                      <wp:effectExtent l="0" t="0" r="16510" b="26670"/>
                      <wp:wrapNone/>
                      <wp:docPr id="38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F9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A8" id="_x0000_s1066" style="position:absolute;left:0;text-align:left;margin-left:71.75pt;margin-top:1pt;width:27.2pt;height:12.9pt;z-index:251662848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" strokeweight=".26mm">
                      <v:textbox>
                        <w:txbxContent>
                          <w:p w14:paraId="612F49F9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64896" behindDoc="0" locked="0" layoutInCell="1" allowOverlap="1" wp14:anchorId="612F49AA" wp14:editId="612F49AB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15875</wp:posOffset>
                      </wp:positionV>
                      <wp:extent cx="345440" cy="163830"/>
                      <wp:effectExtent l="0" t="0" r="16510" b="26670"/>
                      <wp:wrapNone/>
                      <wp:docPr id="39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FA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AA" id="_x0000_s1067" style="position:absolute;left:0;text-align:left;margin-left:285.35pt;margin-top:1.25pt;width:27.2pt;height:12.9pt;z-index:251664896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" strokeweight=".26mm">
                      <v:textbox>
                        <w:txbxContent>
                          <w:p w14:paraId="612F49FA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Решение:  За                          Против                  Воздержался</w:t>
            </w:r>
          </w:p>
          <w:p w14:paraId="612F4925" w14:textId="77777777" w:rsidR="007E5E56" w:rsidRDefault="007E5E56">
            <w:pPr>
              <w:jc w:val="both"/>
              <w:rPr>
                <w:rFonts w:ascii="Times New Roman" w:hAnsi="Times New Roman" w:cs="Times New Roman"/>
              </w:rPr>
            </w:pPr>
          </w:p>
          <w:p w14:paraId="27AF9F1B" w14:textId="77777777" w:rsidR="00F775D5" w:rsidRDefault="00F775D5">
            <w:pPr>
              <w:jc w:val="both"/>
              <w:rPr>
                <w:rFonts w:ascii="Times New Roman" w:hAnsi="Times New Roman" w:cs="Times New Roman"/>
              </w:rPr>
            </w:pPr>
          </w:p>
          <w:p w14:paraId="612F4926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612F4927" w14:textId="77777777" w:rsidR="007E5E56" w:rsidRDefault="007E5E56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12F4928" w14:textId="77777777" w:rsidR="007E5E56" w:rsidRDefault="007E5E56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12F4929" w14:textId="77777777" w:rsidR="007E5E56" w:rsidRDefault="007E5E56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E5E56" w14:paraId="612F492C" w14:textId="77777777">
        <w:trPr>
          <w:trHeight w:val="517"/>
        </w:trPr>
        <w:tc>
          <w:tcPr>
            <w:tcW w:w="10944" w:type="dxa"/>
            <w:vAlign w:val="center"/>
          </w:tcPr>
          <w:p w14:paraId="612F492B" w14:textId="77777777" w:rsidR="007E5E56" w:rsidRDefault="00914281">
            <w:pPr>
              <w:pStyle w:val="afb"/>
              <w:numPr>
                <w:ilvl w:val="0"/>
                <w:numId w:val="5"/>
              </w:numPr>
              <w:spacing w:after="60"/>
              <w:ind w:left="58" w:firstLine="0"/>
              <w:jc w:val="both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highlight w:val="white"/>
              </w:rPr>
              <w:lastRenderedPageBreak/>
              <w:t>О заключении собственниками помещений в МКД, действующими от своего имени, договоров</w:t>
            </w:r>
            <w:r>
              <w:rPr>
                <w:rFonts w:ascii="Times New Roman" w:hAnsi="Times New Roman" w:cs="Times New Roman"/>
                <w:b/>
                <w:color w:val="000000"/>
                <w:highlight w:val="white"/>
              </w:rPr>
              <w:t xml:space="preserve"> на оказание коммунальной услуги по электроснабжению, холодному и горячему водоснабжению, водоотведению и обращению с твердыми коммунальными отходами.</w:t>
            </w:r>
          </w:p>
        </w:tc>
      </w:tr>
      <w:tr w:rsidR="007E5E56" w14:paraId="612F4931" w14:textId="77777777">
        <w:trPr>
          <w:trHeight w:val="2453"/>
        </w:trPr>
        <w:tc>
          <w:tcPr>
            <w:tcW w:w="10944" w:type="dxa"/>
            <w:vAlign w:val="center"/>
          </w:tcPr>
          <w:p w14:paraId="612F492D" w14:textId="77777777" w:rsidR="007E5E56" w:rsidRDefault="00914281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Заключить собственникам помещений в МКД,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  <w:t xml:space="preserve">действующими от своего имени, в порядке, установленным действующим законодательством РФ, договоры на оказание коммунальных услуг с ресурсоснабжающими организациями: </w:t>
            </w:r>
            <w:r>
              <w:rPr>
                <w:rFonts w:ascii="Times New Roman" w:hAnsi="Times New Roman" w:cs="Times New Roman"/>
                <w:b/>
                <w:highlight w:val="white"/>
              </w:rPr>
              <w:t xml:space="preserve">по электроснабжению с </w:t>
            </w:r>
            <w:r>
              <w:rPr>
                <w:rFonts w:ascii="Times New Roman" w:hAnsi="Times New Roman" w:cs="Times New Roman"/>
                <w:highlight w:val="white"/>
              </w:rPr>
              <w:t>АО «Петербургская сбытовая компания»</w:t>
            </w:r>
            <w:r>
              <w:rPr>
                <w:rFonts w:ascii="Times New Roman" w:hAnsi="Times New Roman" w:cs="Times New Roman"/>
                <w:b/>
                <w:highlight w:val="white"/>
              </w:rPr>
              <w:t>, по холодному водоснабжению и во</w:t>
            </w:r>
            <w:r>
              <w:rPr>
                <w:rFonts w:ascii="Times New Roman" w:hAnsi="Times New Roman" w:cs="Times New Roman"/>
                <w:b/>
                <w:highlight w:val="white"/>
              </w:rPr>
              <w:t xml:space="preserve">доотведению с </w:t>
            </w:r>
            <w:r>
              <w:rPr>
                <w:rFonts w:ascii="Times New Roman" w:hAnsi="Times New Roman" w:cs="Times New Roman"/>
                <w:highlight w:val="white"/>
              </w:rPr>
              <w:t>ГУП «Водоканал Санкт-Петербурга»</w:t>
            </w:r>
            <w:r>
              <w:rPr>
                <w:rFonts w:ascii="Times New Roman" w:hAnsi="Times New Roman" w:cs="Times New Roman"/>
                <w:b/>
                <w:highlight w:val="white"/>
              </w:rPr>
              <w:t xml:space="preserve">, по теплоснабжению и горячему водоснабжению (поставки тепловой энергии для нужд ГВС) с </w:t>
            </w:r>
            <w:r>
              <w:rPr>
                <w:rFonts w:ascii="Times New Roman" w:hAnsi="Times New Roman" w:cs="Times New Roman"/>
                <w:highlight w:val="white"/>
              </w:rPr>
              <w:t xml:space="preserve">ООО «Газкомплект» </w:t>
            </w:r>
            <w:r>
              <w:rPr>
                <w:rFonts w:ascii="Times New Roman" w:hAnsi="Times New Roman" w:cs="Times New Roman"/>
                <w:b/>
                <w:highlight w:val="white"/>
              </w:rPr>
              <w:t>и по обращению с твердыми коммунальными отходами с региональным оператором по обращению с твердыми комму</w:t>
            </w:r>
            <w:r>
              <w:rPr>
                <w:rFonts w:ascii="Times New Roman" w:hAnsi="Times New Roman" w:cs="Times New Roman"/>
                <w:b/>
                <w:highlight w:val="white"/>
              </w:rPr>
              <w:t xml:space="preserve">нальными отходами с АО «Невский экологический оператор». </w:t>
            </w:r>
            <w:r>
              <w:rPr>
                <w:rFonts w:ascii="Times New Roman" w:hAnsi="Times New Roman" w:cs="Times New Roman"/>
                <w:highlight w:val="white"/>
              </w:rPr>
              <w:t>Определить дату заключения договоров – 01.09.2023.</w:t>
            </w:r>
          </w:p>
          <w:p w14:paraId="612F492E" w14:textId="77777777" w:rsidR="007E5E56" w:rsidRDefault="007E5E56">
            <w:pPr>
              <w:jc w:val="both"/>
              <w:rPr>
                <w:rFonts w:ascii="Times New Roman" w:hAnsi="Times New Roman" w:cs="Times New Roman"/>
                <w:sz w:val="10"/>
                <w:szCs w:val="10"/>
                <w:highlight w:val="white"/>
              </w:rPr>
            </w:pPr>
          </w:p>
          <w:p w14:paraId="612F492F" w14:textId="77777777" w:rsidR="007E5E56" w:rsidRDefault="00914281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noProof/>
                <w:highlight w:val="white"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57728" behindDoc="0" locked="0" layoutInCell="1" allowOverlap="1" wp14:anchorId="612F49AC" wp14:editId="612F49AD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16510</wp:posOffset>
                      </wp:positionV>
                      <wp:extent cx="345440" cy="163830"/>
                      <wp:effectExtent l="0" t="0" r="16510" b="26670"/>
                      <wp:wrapNone/>
                      <wp:docPr id="40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FB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AC" id="_x0000_s1068" style="position:absolute;left:0;text-align:left;margin-left:174.8pt;margin-top:1.3pt;width:27.2pt;height:12.9pt;z-index:251657728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" strokeweight=".26mm">
                      <v:textbox>
                        <w:txbxContent>
                          <w:p w14:paraId="612F49FB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highlight w:val="white"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56704" behindDoc="0" locked="0" layoutInCell="1" allowOverlap="1" wp14:anchorId="612F49AE" wp14:editId="612F49AF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</wp:posOffset>
                      </wp:positionV>
                      <wp:extent cx="345440" cy="163830"/>
                      <wp:effectExtent l="0" t="0" r="16510" b="26670"/>
                      <wp:wrapNone/>
                      <wp:docPr id="41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FC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AE" id="_x0000_s1069" style="position:absolute;left:0;text-align:left;margin-left:71.75pt;margin-top:1pt;width:27.2pt;height:12.9pt;z-index:251656704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" strokeweight=".26mm">
                      <v:textbox>
                        <w:txbxContent>
                          <w:p w14:paraId="612F49FC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highlight w:val="white"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58752" behindDoc="0" locked="0" layoutInCell="1" allowOverlap="1" wp14:anchorId="612F49B0" wp14:editId="612F49B1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15875</wp:posOffset>
                      </wp:positionV>
                      <wp:extent cx="345440" cy="163830"/>
                      <wp:effectExtent l="0" t="0" r="16510" b="26670"/>
                      <wp:wrapNone/>
                      <wp:docPr id="42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FD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B0" id="_x0000_s1070" style="position:absolute;left:0;text-align:left;margin-left:285.35pt;margin-top:1.25pt;width:27.2pt;height:12.9pt;z-index:251658752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" strokeweight=".26mm">
                      <v:textbox>
                        <w:txbxContent>
                          <w:p w14:paraId="612F49FD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highlight w:val="white"/>
              </w:rPr>
              <w:t>Решение:  За</w:t>
            </w:r>
            <w:r>
              <w:rPr>
                <w:rFonts w:ascii="Times New Roman" w:hAnsi="Times New Roman" w:cs="Times New Roman"/>
                <w:highlight w:val="white"/>
              </w:rPr>
              <w:t xml:space="preserve">                          Против                  Воздержался   .</w:t>
            </w:r>
          </w:p>
          <w:p w14:paraId="612F4930" w14:textId="77777777" w:rsidR="007E5E56" w:rsidRDefault="007E5E56">
            <w:pPr>
              <w:jc w:val="both"/>
              <w:rPr>
                <w:rFonts w:ascii="Times New Roman" w:hAnsi="Times New Roman" w:cs="Times New Roman"/>
                <w:sz w:val="2"/>
                <w:szCs w:val="2"/>
                <w:highlight w:val="white"/>
              </w:rPr>
            </w:pPr>
          </w:p>
        </w:tc>
      </w:tr>
      <w:tr w:rsidR="007E5E56" w14:paraId="612F4933" w14:textId="77777777">
        <w:trPr>
          <w:trHeight w:val="438"/>
        </w:trPr>
        <w:tc>
          <w:tcPr>
            <w:tcW w:w="10944" w:type="dxa"/>
            <w:vAlign w:val="center"/>
          </w:tcPr>
          <w:p w14:paraId="612F4932" w14:textId="77777777" w:rsidR="007E5E56" w:rsidRDefault="00914281">
            <w:pPr>
              <w:pStyle w:val="afb"/>
              <w:numPr>
                <w:ilvl w:val="0"/>
                <w:numId w:val="5"/>
              </w:numPr>
              <w:spacing w:after="60"/>
              <w:ind w:left="58"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Утверждение дополнительной услуги по «Вывозу строительного мусора» и целевого взноса.</w:t>
            </w:r>
          </w:p>
        </w:tc>
      </w:tr>
      <w:tr w:rsidR="007E5E56" w14:paraId="612F493B" w14:textId="77777777">
        <w:trPr>
          <w:trHeight w:val="1158"/>
        </w:trPr>
        <w:tc>
          <w:tcPr>
            <w:tcW w:w="10944" w:type="dxa"/>
            <w:vAlign w:val="center"/>
          </w:tcPr>
          <w:p w14:paraId="612F4934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</w:t>
            </w:r>
            <w:r>
              <w:rPr>
                <w:rFonts w:ascii="Times New Roman" w:hAnsi="Times New Roman" w:cs="Times New Roman"/>
              </w:rPr>
              <w:t>дополнительной услуги по «вывозу строительного мусора» на период с 01.08.2023 до 31.03.2025.</w:t>
            </w:r>
          </w:p>
          <w:p w14:paraId="612F4935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разового целевого взноса по данной статье из расчета 240 руб./кв.м. общей площади жилых и нежилых (коммерческих) помещений (за исключением паркинга), в</w:t>
            </w:r>
            <w:r>
              <w:rPr>
                <w:rFonts w:ascii="Times New Roman" w:hAnsi="Times New Roman" w:cs="Times New Roman"/>
              </w:rPr>
              <w:t>ключаемого в платежный документ в течение 6 месяцев равными платежами с 01.08.2023.</w:t>
            </w:r>
          </w:p>
          <w:p w14:paraId="612F4936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если по итогам вывоза мусора по состоянию 1 сентября 2025 года собранный фонд не будет израсходован – остаток неизрасходованных средств переносится в счет оплаты ж</w:t>
            </w:r>
            <w:r>
              <w:rPr>
                <w:rFonts w:ascii="Times New Roman" w:hAnsi="Times New Roman" w:cs="Times New Roman"/>
              </w:rPr>
              <w:t>илищных услуг и производится перерасчет.</w:t>
            </w:r>
          </w:p>
          <w:p w14:paraId="612F4937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случае, если по состоянию на 1 сентября 2025 по данной статье возник перерасход, то компенсация оплаты вывоза мусора осуществляется за счет средств по статье «текущего ремонта общего имущества многоквартирного</w:t>
            </w:r>
            <w:r>
              <w:rPr>
                <w:rFonts w:ascii="Times New Roman" w:hAnsi="Times New Roman" w:cs="Times New Roman"/>
              </w:rPr>
              <w:t xml:space="preserve"> дома» по согласованию с советом МКД, с последующем отчетом на общем собрании.</w:t>
            </w:r>
          </w:p>
          <w:p w14:paraId="612F4938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лл</w:t>
            </w:r>
          </w:p>
          <w:p w14:paraId="612F4939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70016" behindDoc="0" locked="0" layoutInCell="1" allowOverlap="1" wp14:anchorId="612F49B2" wp14:editId="612F49B3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16510</wp:posOffset>
                      </wp:positionV>
                      <wp:extent cx="345440" cy="163830"/>
                      <wp:effectExtent l="0" t="0" r="16510" b="26670"/>
                      <wp:wrapNone/>
                      <wp:docPr id="43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FE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B2" id="_x0000_s1071" style="position:absolute;left:0;text-align:left;margin-left:174.8pt;margin-top:1.3pt;width:27.2pt;height:12.9pt;z-index:251670016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" strokeweight=".26mm">
                      <v:textbox>
                        <w:txbxContent>
                          <w:p w14:paraId="612F49FE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68992" behindDoc="0" locked="0" layoutInCell="1" allowOverlap="1" wp14:anchorId="612F49B4" wp14:editId="612F49B5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</wp:posOffset>
                      </wp:positionV>
                      <wp:extent cx="345440" cy="163830"/>
                      <wp:effectExtent l="0" t="0" r="16510" b="26670"/>
                      <wp:wrapNone/>
                      <wp:docPr id="44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9FF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B4" id="_x0000_s1072" style="position:absolute;left:0;text-align:left;margin-left:71.75pt;margin-top:1pt;width:27.2pt;height:12.9pt;z-index:251668992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" strokeweight=".26mm">
                      <v:textbox>
                        <w:txbxContent>
                          <w:p w14:paraId="612F49FF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71040" behindDoc="0" locked="0" layoutInCell="1" allowOverlap="1" wp14:anchorId="612F49B6" wp14:editId="612F49B7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15875</wp:posOffset>
                      </wp:positionV>
                      <wp:extent cx="345440" cy="163830"/>
                      <wp:effectExtent l="0" t="0" r="16510" b="26670"/>
                      <wp:wrapNone/>
                      <wp:docPr id="4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A00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B6" id="_x0000_s1073" style="position:absolute;left:0;text-align:left;margin-left:285.35pt;margin-top:1.25pt;width:27.2pt;height:12.9pt;z-index:251671040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" strokeweight=".26mm">
                      <v:textbox>
                        <w:txbxContent>
                          <w:p w14:paraId="612F4A00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Решение:  За                          Против                  Воздержался   </w:t>
            </w:r>
          </w:p>
          <w:p w14:paraId="612F493A" w14:textId="77777777" w:rsidR="007E5E56" w:rsidRDefault="007E5E56">
            <w:pPr>
              <w:jc w:val="both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</w:tr>
      <w:tr w:rsidR="007E5E56" w14:paraId="612F493D" w14:textId="77777777">
        <w:trPr>
          <w:trHeight w:val="720"/>
        </w:trPr>
        <w:tc>
          <w:tcPr>
            <w:tcW w:w="10944" w:type="dxa"/>
            <w:vAlign w:val="center"/>
          </w:tcPr>
          <w:p w14:paraId="612F493C" w14:textId="77777777" w:rsidR="007E5E56" w:rsidRDefault="00914281">
            <w:pPr>
              <w:pStyle w:val="afb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Принятие решения по вопросу использования общедомового имущества и наделении управляющей организации полномочиями на принятие решений о передаче общего имущества МКД и заключении договоров на использование указанного имущества</w:t>
            </w:r>
          </w:p>
        </w:tc>
      </w:tr>
      <w:tr w:rsidR="007E5E56" w14:paraId="612F4944" w14:textId="77777777">
        <w:trPr>
          <w:trHeight w:val="2120"/>
        </w:trPr>
        <w:tc>
          <w:tcPr>
            <w:tcW w:w="10944" w:type="dxa"/>
            <w:vAlign w:val="center"/>
          </w:tcPr>
          <w:p w14:paraId="612F493E" w14:textId="60C237FD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Разрешить использование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общего имущества собственников помещений в МКД на возмездной основе </w:t>
            </w:r>
            <w:r>
              <w:rPr>
                <w:rFonts w:ascii="Times New Roman" w:hAnsi="Times New Roman" w:cs="Times New Roman"/>
              </w:rPr>
              <w:br/>
              <w:t>на основании договора. Наделить управляющую организацию ООО «Эстетика» (ОГРН 1227800107370, ИНН: 7813665318) от имени собственников помещений в МКД принимать решен</w:t>
            </w:r>
            <w:r>
              <w:rPr>
                <w:rFonts w:ascii="Times New Roman" w:hAnsi="Times New Roman" w:cs="Times New Roman"/>
              </w:rPr>
              <w:t>ия</w:t>
            </w:r>
            <w:r w:rsidR="00E93EEE">
              <w:rPr>
                <w:rFonts w:ascii="Times New Roman" w:hAnsi="Times New Roman" w:cs="Times New Roman"/>
              </w:rPr>
              <w:t xml:space="preserve"> по согласованию с советом дома</w:t>
            </w:r>
            <w:r>
              <w:rPr>
                <w:rFonts w:ascii="Times New Roman" w:hAnsi="Times New Roman" w:cs="Times New Roman"/>
              </w:rPr>
              <w:t xml:space="preserve"> о передаче общего имущества в МКД и заключать договоры об использовании общего имущества собственников помещений в МКД (в том числе договоров на установку и эксплуатацию рекламных конструкций) на условиях, определенных ООО «Эстетика». </w:t>
            </w:r>
          </w:p>
          <w:p w14:paraId="612F493F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Полученный доход </w:t>
            </w:r>
            <w:r>
              <w:rPr>
                <w:rFonts w:ascii="Times New Roman" w:hAnsi="Times New Roman" w:cs="Times New Roman"/>
              </w:rPr>
              <w:t xml:space="preserve">от использования общего имущества МКД, направить на выполнение работ по текущему ремонту МКД в размере 90%, а 10 % - на расходы  ООО «Эстетика» (ОГРН 1227800107370, ИНН: 7813665318) </w:t>
            </w:r>
            <w:r>
              <w:rPr>
                <w:rFonts w:ascii="Times New Roman" w:hAnsi="Times New Roman" w:cs="Times New Roman"/>
              </w:rPr>
              <w:br/>
              <w:t>в связи с заключением договоров об использовании общего имущества МКД.</w:t>
            </w:r>
          </w:p>
          <w:p w14:paraId="612F4940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79232" behindDoc="0" locked="0" layoutInCell="1" allowOverlap="1" wp14:anchorId="612F49B8" wp14:editId="612F49B9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16510</wp:posOffset>
                      </wp:positionV>
                      <wp:extent cx="345440" cy="163830"/>
                      <wp:effectExtent l="0" t="0" r="16510" b="26670"/>
                      <wp:wrapNone/>
                      <wp:docPr id="46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A01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B8" id="_x0000_s1074" style="position:absolute;left:0;text-align:left;margin-left:174.8pt;margin-top:1.3pt;width:27.2pt;height:12.9pt;z-index:251679232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" strokeweight=".26mm">
                      <v:textbox>
                        <w:txbxContent>
                          <w:p w14:paraId="612F4A01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78208" behindDoc="0" locked="0" layoutInCell="1" allowOverlap="1" wp14:anchorId="612F49BA" wp14:editId="612F49BB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</wp:posOffset>
                      </wp:positionV>
                      <wp:extent cx="345440" cy="163830"/>
                      <wp:effectExtent l="0" t="0" r="16510" b="26670"/>
                      <wp:wrapNone/>
                      <wp:docPr id="47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A02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BA" id="_x0000_s1075" style="position:absolute;left:0;text-align:left;margin-left:71.75pt;margin-top:1pt;width:27.2pt;height:12.9pt;z-index:251678208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" strokeweight=".26mm">
                      <v:textbox>
                        <w:txbxContent>
                          <w:p w14:paraId="612F4A02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80256" behindDoc="0" locked="0" layoutInCell="1" allowOverlap="1" wp14:anchorId="612F49BC" wp14:editId="612F49BD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15875</wp:posOffset>
                      </wp:positionV>
                      <wp:extent cx="345440" cy="163830"/>
                      <wp:effectExtent l="0" t="0" r="16510" b="26670"/>
                      <wp:wrapNone/>
                      <wp:docPr id="48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A03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BC" id="_x0000_s1076" style="position:absolute;left:0;text-align:left;margin-left:285.35pt;margin-top:1.25pt;width:27.2pt;height:12.9pt;z-index:251680256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" strokeweight=".26mm">
                      <v:textbox>
                        <w:txbxContent>
                          <w:p w14:paraId="612F4A03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Решение: За                          Против                  Воздержался   </w:t>
            </w:r>
          </w:p>
          <w:p w14:paraId="612F4941" w14:textId="77777777" w:rsidR="007E5E56" w:rsidRDefault="007E5E56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12F4942" w14:textId="77777777" w:rsidR="007E5E56" w:rsidRDefault="007E5E56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12F4943" w14:textId="77777777" w:rsidR="007E5E56" w:rsidRDefault="007E5E56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E5E56" w14:paraId="612F4946" w14:textId="77777777">
        <w:trPr>
          <w:trHeight w:val="517"/>
        </w:trPr>
        <w:tc>
          <w:tcPr>
            <w:tcW w:w="10944" w:type="dxa"/>
            <w:vAlign w:val="center"/>
          </w:tcPr>
          <w:p w14:paraId="612F4945" w14:textId="77777777" w:rsidR="007E5E56" w:rsidRDefault="00914281">
            <w:pPr>
              <w:pStyle w:val="afb"/>
              <w:numPr>
                <w:ilvl w:val="0"/>
                <w:numId w:val="5"/>
              </w:numPr>
              <w:spacing w:after="60"/>
              <w:ind w:left="58"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Утверждение порядка ознакомления собственников помещений МКД с решениями, принятыми на общих собраниях собственников МКД</w:t>
            </w:r>
          </w:p>
        </w:tc>
      </w:tr>
      <w:tr w:rsidR="007E5E56" w14:paraId="612F494C" w14:textId="77777777">
        <w:trPr>
          <w:trHeight w:val="936"/>
        </w:trPr>
        <w:tc>
          <w:tcPr>
            <w:tcW w:w="10944" w:type="dxa"/>
            <w:vAlign w:val="center"/>
          </w:tcPr>
          <w:p w14:paraId="612F4947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Утвердить, что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решения, принятые общим собранием собственников помещений в МКД, и итоги голосования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доводятся до сведения собственник</w:t>
            </w:r>
            <w:r>
              <w:rPr>
                <w:rFonts w:ascii="Times New Roman" w:hAnsi="Times New Roman" w:cs="Times New Roman"/>
              </w:rPr>
              <w:t>ов помещений, путём размещения уведомлений на информационных стендах в холлах первых этажей МКД.</w:t>
            </w:r>
          </w:p>
          <w:p w14:paraId="612F4948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лл</w:t>
            </w:r>
          </w:p>
          <w:p w14:paraId="612F4949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60800" behindDoc="0" locked="0" layoutInCell="1" allowOverlap="1" wp14:anchorId="612F49BE" wp14:editId="612F49BF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16510</wp:posOffset>
                      </wp:positionV>
                      <wp:extent cx="345440" cy="163830"/>
                      <wp:effectExtent l="0" t="0" r="16510" b="26670"/>
                      <wp:wrapNone/>
                      <wp:docPr id="49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A04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BE" id="_x0000_s1077" style="position:absolute;left:0;text-align:left;margin-left:174.8pt;margin-top:1.3pt;width:27.2pt;height:12.9pt;z-index:251660800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" strokeweight=".26mm">
                      <v:textbox>
                        <w:txbxContent>
                          <w:p w14:paraId="612F4A04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59776" behindDoc="0" locked="0" layoutInCell="1" allowOverlap="1" wp14:anchorId="612F49C0" wp14:editId="612F49C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</wp:posOffset>
                      </wp:positionV>
                      <wp:extent cx="345440" cy="163830"/>
                      <wp:effectExtent l="0" t="0" r="16510" b="26670"/>
                      <wp:wrapNone/>
                      <wp:docPr id="50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A05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C0" id="_x0000_s1078" style="position:absolute;left:0;text-align:left;margin-left:71.75pt;margin-top:1pt;width:27.2pt;height:12.9pt;z-index:251659776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" strokeweight=".26mm">
                      <v:textbox>
                        <w:txbxContent>
                          <w:p w14:paraId="612F4A05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61824" behindDoc="0" locked="0" layoutInCell="1" allowOverlap="1" wp14:anchorId="612F49C2" wp14:editId="612F49C3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15875</wp:posOffset>
                      </wp:positionV>
                      <wp:extent cx="345440" cy="163830"/>
                      <wp:effectExtent l="0" t="0" r="16510" b="26670"/>
                      <wp:wrapNone/>
                      <wp:docPr id="51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A06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C2" id="_x0000_s1079" style="position:absolute;left:0;text-align:left;margin-left:285.35pt;margin-top:1.25pt;width:27.2pt;height:12.9pt;z-index:251661824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" strokeweight=".26mm">
                      <v:textbox>
                        <w:txbxContent>
                          <w:p w14:paraId="612F4A06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Решение: За                          Против                  Воздержался   \\</w:t>
            </w:r>
          </w:p>
          <w:p w14:paraId="612F494A" w14:textId="77777777" w:rsidR="007E5E56" w:rsidRDefault="007E5E56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12F494B" w14:textId="77777777" w:rsidR="007E5E56" w:rsidRDefault="007E5E56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E5E56" w14:paraId="612F494E" w14:textId="77777777">
        <w:trPr>
          <w:trHeight w:val="453"/>
        </w:trPr>
        <w:tc>
          <w:tcPr>
            <w:tcW w:w="10944" w:type="dxa"/>
            <w:vAlign w:val="center"/>
          </w:tcPr>
          <w:p w14:paraId="612F494D" w14:textId="77777777" w:rsidR="007E5E56" w:rsidRDefault="00914281">
            <w:pPr>
              <w:pStyle w:val="afb"/>
              <w:numPr>
                <w:ilvl w:val="0"/>
                <w:numId w:val="5"/>
              </w:numPr>
              <w:spacing w:after="60"/>
              <w:ind w:left="58"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Об определении способа извещения собственников МКД о проводимых общих собраниях </w:t>
            </w:r>
          </w:p>
        </w:tc>
      </w:tr>
      <w:tr w:rsidR="007E5E56" w14:paraId="612F4952" w14:textId="77777777">
        <w:trPr>
          <w:trHeight w:val="936"/>
        </w:trPr>
        <w:tc>
          <w:tcPr>
            <w:tcW w:w="10944" w:type="dxa"/>
            <w:vAlign w:val="center"/>
          </w:tcPr>
          <w:p w14:paraId="612F494F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Утвердить следующий способ извещения собственников МКД о проводимых общих собраниях – на информационных стендах в холлах первых этажей МКД.  </w:t>
            </w:r>
          </w:p>
          <w:p w14:paraId="612F4950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лл</w:t>
            </w:r>
          </w:p>
          <w:p w14:paraId="612F4951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85376" behindDoc="0" locked="0" layoutInCell="1" allowOverlap="1" wp14:anchorId="612F49C4" wp14:editId="612F49C5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16510</wp:posOffset>
                      </wp:positionV>
                      <wp:extent cx="345440" cy="163830"/>
                      <wp:effectExtent l="0" t="0" r="16510" b="26670"/>
                      <wp:wrapNone/>
                      <wp:docPr id="52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A07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C4" id="_x0000_s1080" style="position:absolute;left:0;text-align:left;margin-left:174.8pt;margin-top:1.3pt;width:27.2pt;height:12.9pt;z-index:251685376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" strokeweight=".26mm">
                      <v:textbox>
                        <w:txbxContent>
                          <w:p w14:paraId="612F4A07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84352" behindDoc="0" locked="0" layoutInCell="1" allowOverlap="1" wp14:anchorId="612F49C6" wp14:editId="612F49C7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</wp:posOffset>
                      </wp:positionV>
                      <wp:extent cx="345440" cy="163830"/>
                      <wp:effectExtent l="0" t="0" r="16510" b="26670"/>
                      <wp:wrapNone/>
                      <wp:docPr id="53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A08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C6" id="_x0000_s1081" style="position:absolute;left:0;text-align:left;margin-left:71.75pt;margin-top:1pt;width:27.2pt;height:12.9pt;z-index:251684352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" strokeweight=".26mm">
                      <v:textbox>
                        <w:txbxContent>
                          <w:p w14:paraId="612F4A08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86400" behindDoc="0" locked="0" layoutInCell="1" allowOverlap="1" wp14:anchorId="612F49C8" wp14:editId="612F49C9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15875</wp:posOffset>
                      </wp:positionV>
                      <wp:extent cx="345440" cy="163830"/>
                      <wp:effectExtent l="0" t="0" r="16510" b="26670"/>
                      <wp:wrapNone/>
                      <wp:docPr id="54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A09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C8" id="_x0000_s1082" style="position:absolute;left:0;text-align:left;margin-left:285.35pt;margin-top:1.25pt;width:27.2pt;height:12.9pt;z-index:251686400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" strokeweight=".26mm">
                      <v:textbox>
                        <w:txbxContent>
                          <w:p w14:paraId="612F4A09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Решение:  За     </w:t>
            </w:r>
            <w:r>
              <w:rPr>
                <w:rFonts w:ascii="Times New Roman" w:hAnsi="Times New Roman" w:cs="Times New Roman"/>
              </w:rPr>
              <w:t xml:space="preserve">                     Против                  Воздержался   </w:t>
            </w:r>
          </w:p>
        </w:tc>
      </w:tr>
      <w:tr w:rsidR="007E5E56" w14:paraId="612F4954" w14:textId="77777777">
        <w:tc>
          <w:tcPr>
            <w:tcW w:w="10944" w:type="dxa"/>
            <w:vAlign w:val="center"/>
          </w:tcPr>
          <w:p w14:paraId="612F4953" w14:textId="77777777" w:rsidR="007E5E56" w:rsidRDefault="00914281">
            <w:pPr>
              <w:pStyle w:val="afb"/>
              <w:numPr>
                <w:ilvl w:val="0"/>
                <w:numId w:val="5"/>
              </w:numPr>
              <w:spacing w:after="60"/>
              <w:ind w:left="58"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Определение места хранения материалов общих  собраний собственников МКД</w:t>
            </w:r>
          </w:p>
        </w:tc>
      </w:tr>
      <w:tr w:rsidR="007E5E56" w14:paraId="612F4958" w14:textId="77777777">
        <w:trPr>
          <w:trHeight w:val="926"/>
        </w:trPr>
        <w:tc>
          <w:tcPr>
            <w:tcW w:w="10944" w:type="dxa"/>
            <w:vAlign w:val="center"/>
          </w:tcPr>
          <w:p w14:paraId="612F4955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Определить местом хранения копий протокола и материалов общих собраний собственников МКД –  в офисе </w:t>
            </w:r>
            <w:r>
              <w:rPr>
                <w:rFonts w:ascii="Times New Roman" w:hAnsi="Times New Roman" w:cs="Times New Roman"/>
              </w:rPr>
              <w:t>ООО «Эстетика» по месту нахождения.</w:t>
            </w:r>
          </w:p>
          <w:p w14:paraId="612F4956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лл</w:t>
            </w:r>
          </w:p>
          <w:p w14:paraId="612F4957" w14:textId="77777777" w:rsidR="007E5E56" w:rsidRDefault="00914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82304" behindDoc="0" locked="0" layoutInCell="1" allowOverlap="1" wp14:anchorId="612F49CA" wp14:editId="612F49CB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16510</wp:posOffset>
                      </wp:positionV>
                      <wp:extent cx="345440" cy="163830"/>
                      <wp:effectExtent l="0" t="0" r="16510" b="26670"/>
                      <wp:wrapNone/>
                      <wp:docPr id="5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A0A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CA" id="_x0000_s1083" style="position:absolute;left:0;text-align:left;margin-left:174.8pt;margin-top:1.3pt;width:27.2pt;height:12.9pt;z-index:251682304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" strokeweight=".26mm">
                      <v:textbox>
                        <w:txbxContent>
                          <w:p w14:paraId="612F4A0A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81280" behindDoc="0" locked="0" layoutInCell="1" allowOverlap="1" wp14:anchorId="612F49CC" wp14:editId="612F49CD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</wp:posOffset>
                      </wp:positionV>
                      <wp:extent cx="345440" cy="163830"/>
                      <wp:effectExtent l="0" t="0" r="16510" b="26670"/>
                      <wp:wrapNone/>
                      <wp:docPr id="56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A0B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CC" id="_x0000_s1084" style="position:absolute;left:0;text-align:left;margin-left:71.75pt;margin-top:1pt;width:27.2pt;height:12.9pt;z-index:251681280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" strokeweight=".26mm">
                      <v:textbox>
                        <w:txbxContent>
                          <w:p w14:paraId="612F4A0B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6985" distB="12700" distL="122555" distR="122555" simplePos="0" relativeHeight="251683328" behindDoc="0" locked="0" layoutInCell="1" allowOverlap="1" wp14:anchorId="612F49CE" wp14:editId="612F49CF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15875</wp:posOffset>
                      </wp:positionV>
                      <wp:extent cx="345440" cy="163830"/>
                      <wp:effectExtent l="0" t="0" r="16510" b="26670"/>
                      <wp:wrapNone/>
                      <wp:docPr id="57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544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2F4A0C" w14:textId="77777777" w:rsidR="007E5E56" w:rsidRDefault="007E5E56">
                                  <w:pPr>
                                    <w:pStyle w:val="aff1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49CE" id="_x0000_s1085" style="position:absolute;left:0;text-align:left;margin-left:285.35pt;margin-top:1.25pt;width:27.2pt;height:12.9pt;z-index:251683328;visibility:visible;mso-wrap-style:square;mso-width-percent:0;mso-height-percent:0;mso-wrap-distance-left:9.65pt;mso-wrap-distance-top:.55pt;mso-wrap-distance-right:9.6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" strokeweight=".26mm">
                      <v:textbox>
                        <w:txbxContent>
                          <w:p w14:paraId="612F4A0C" w14:textId="77777777" w:rsidR="007E5E56" w:rsidRDefault="007E5E56">
                            <w:pPr>
                              <w:pStyle w:val="aff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Решение:  За                          Против                  Воздержался   </w:t>
            </w:r>
          </w:p>
        </w:tc>
      </w:tr>
    </w:tbl>
    <w:p w14:paraId="612F4959" w14:textId="77777777" w:rsidR="007E5E56" w:rsidRDefault="0091428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в соответствии с Федеральным законом от 27.07.2006 № 152-ФЗ “О персональных данных” разрешаю ________________.</w:t>
      </w:r>
    </w:p>
    <w:p w14:paraId="612F495A" w14:textId="77777777" w:rsidR="007E5E56" w:rsidRDefault="00914281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(подпись)  </w:t>
      </w:r>
    </w:p>
    <w:p w14:paraId="612F495B" w14:textId="77777777" w:rsidR="007E5E56" w:rsidRDefault="007E5E56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14:paraId="612F495C" w14:textId="77777777" w:rsidR="007E5E56" w:rsidRDefault="00914281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Подпись собственника __________________________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«____» ___________ 2023г.</w:t>
      </w:r>
    </w:p>
    <w:p w14:paraId="612F495D" w14:textId="77777777" w:rsidR="007E5E56" w:rsidRDefault="00914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  </w:t>
      </w:r>
    </w:p>
    <w:sectPr w:rsidR="007E5E56">
      <w:pgSz w:w="11906" w:h="16838"/>
      <w:pgMar w:top="284" w:right="850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49D2" w14:textId="77777777" w:rsidR="007E5E56" w:rsidRDefault="00914281">
      <w:pPr>
        <w:spacing w:after="0" w:line="240" w:lineRule="auto"/>
      </w:pPr>
      <w:r>
        <w:separator/>
      </w:r>
    </w:p>
  </w:endnote>
  <w:endnote w:type="continuationSeparator" w:id="0">
    <w:p w14:paraId="612F49D3" w14:textId="77777777" w:rsidR="007E5E56" w:rsidRDefault="0091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F49D0" w14:textId="77777777" w:rsidR="007E5E56" w:rsidRDefault="00914281">
      <w:pPr>
        <w:spacing w:after="0" w:line="240" w:lineRule="auto"/>
      </w:pPr>
      <w:r>
        <w:separator/>
      </w:r>
    </w:p>
  </w:footnote>
  <w:footnote w:type="continuationSeparator" w:id="0">
    <w:p w14:paraId="612F49D1" w14:textId="77777777" w:rsidR="007E5E56" w:rsidRDefault="00914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82AAD"/>
    <w:multiLevelType w:val="hybridMultilevel"/>
    <w:tmpl w:val="EA86B0D2"/>
    <w:lvl w:ilvl="0" w:tplc="0EA889D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F4A04F52">
      <w:start w:val="1"/>
      <w:numFmt w:val="lowerLetter"/>
      <w:lvlText w:val="%2."/>
      <w:lvlJc w:val="left"/>
      <w:pPr>
        <w:ind w:left="1440" w:hanging="360"/>
      </w:pPr>
    </w:lvl>
    <w:lvl w:ilvl="2" w:tplc="8D5A459A">
      <w:start w:val="1"/>
      <w:numFmt w:val="lowerRoman"/>
      <w:lvlText w:val="%3."/>
      <w:lvlJc w:val="right"/>
      <w:pPr>
        <w:ind w:left="2160" w:hanging="180"/>
      </w:pPr>
    </w:lvl>
    <w:lvl w:ilvl="3" w:tplc="97DEA690">
      <w:start w:val="1"/>
      <w:numFmt w:val="decimal"/>
      <w:lvlText w:val="%4."/>
      <w:lvlJc w:val="left"/>
      <w:pPr>
        <w:ind w:left="2880" w:hanging="360"/>
      </w:pPr>
    </w:lvl>
    <w:lvl w:ilvl="4" w:tplc="724658AA">
      <w:start w:val="1"/>
      <w:numFmt w:val="lowerLetter"/>
      <w:lvlText w:val="%5."/>
      <w:lvlJc w:val="left"/>
      <w:pPr>
        <w:ind w:left="3600" w:hanging="360"/>
      </w:pPr>
    </w:lvl>
    <w:lvl w:ilvl="5" w:tplc="EBB40D4E">
      <w:start w:val="1"/>
      <w:numFmt w:val="lowerRoman"/>
      <w:lvlText w:val="%6."/>
      <w:lvlJc w:val="right"/>
      <w:pPr>
        <w:ind w:left="4320" w:hanging="180"/>
      </w:pPr>
    </w:lvl>
    <w:lvl w:ilvl="6" w:tplc="E99A38F6">
      <w:start w:val="1"/>
      <w:numFmt w:val="decimal"/>
      <w:lvlText w:val="%7."/>
      <w:lvlJc w:val="left"/>
      <w:pPr>
        <w:ind w:left="5040" w:hanging="360"/>
      </w:pPr>
    </w:lvl>
    <w:lvl w:ilvl="7" w:tplc="97B2124A">
      <w:start w:val="1"/>
      <w:numFmt w:val="lowerLetter"/>
      <w:lvlText w:val="%8."/>
      <w:lvlJc w:val="left"/>
      <w:pPr>
        <w:ind w:left="5760" w:hanging="360"/>
      </w:pPr>
    </w:lvl>
    <w:lvl w:ilvl="8" w:tplc="18582F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37AC1"/>
    <w:multiLevelType w:val="hybridMultilevel"/>
    <w:tmpl w:val="061EE89A"/>
    <w:lvl w:ilvl="0" w:tplc="00504D88">
      <w:start w:val="1"/>
      <w:numFmt w:val="decimal"/>
      <w:lvlText w:val="%1."/>
      <w:lvlJc w:val="left"/>
      <w:pPr>
        <w:ind w:left="720" w:hanging="360"/>
      </w:pPr>
    </w:lvl>
    <w:lvl w:ilvl="1" w:tplc="CCE031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DC28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98AF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E60F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0A8D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BCCB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60A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0001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82887"/>
    <w:multiLevelType w:val="hybridMultilevel"/>
    <w:tmpl w:val="D5A017D4"/>
    <w:lvl w:ilvl="0" w:tplc="7C067210">
      <w:start w:val="1"/>
      <w:numFmt w:val="decimal"/>
      <w:lvlText w:val="%1)"/>
      <w:lvlJc w:val="left"/>
      <w:pPr>
        <w:ind w:left="418" w:hanging="360"/>
      </w:pPr>
      <w:rPr>
        <w:rFonts w:hint="default"/>
      </w:rPr>
    </w:lvl>
    <w:lvl w:ilvl="1" w:tplc="4CC80B7E">
      <w:start w:val="1"/>
      <w:numFmt w:val="lowerLetter"/>
      <w:lvlText w:val="%2."/>
      <w:lvlJc w:val="left"/>
      <w:pPr>
        <w:ind w:left="1138" w:hanging="360"/>
      </w:pPr>
    </w:lvl>
    <w:lvl w:ilvl="2" w:tplc="5C26BA1C">
      <w:start w:val="1"/>
      <w:numFmt w:val="lowerRoman"/>
      <w:lvlText w:val="%3."/>
      <w:lvlJc w:val="right"/>
      <w:pPr>
        <w:ind w:left="1858" w:hanging="180"/>
      </w:pPr>
    </w:lvl>
    <w:lvl w:ilvl="3" w:tplc="405467FE">
      <w:start w:val="1"/>
      <w:numFmt w:val="decimal"/>
      <w:lvlText w:val="%4."/>
      <w:lvlJc w:val="left"/>
      <w:pPr>
        <w:ind w:left="2578" w:hanging="360"/>
      </w:pPr>
    </w:lvl>
    <w:lvl w:ilvl="4" w:tplc="15AA767E">
      <w:start w:val="1"/>
      <w:numFmt w:val="lowerLetter"/>
      <w:lvlText w:val="%5."/>
      <w:lvlJc w:val="left"/>
      <w:pPr>
        <w:ind w:left="3298" w:hanging="360"/>
      </w:pPr>
    </w:lvl>
    <w:lvl w:ilvl="5" w:tplc="28D840C4">
      <w:start w:val="1"/>
      <w:numFmt w:val="lowerRoman"/>
      <w:lvlText w:val="%6."/>
      <w:lvlJc w:val="right"/>
      <w:pPr>
        <w:ind w:left="4018" w:hanging="180"/>
      </w:pPr>
    </w:lvl>
    <w:lvl w:ilvl="6" w:tplc="07909464">
      <w:start w:val="1"/>
      <w:numFmt w:val="decimal"/>
      <w:lvlText w:val="%7."/>
      <w:lvlJc w:val="left"/>
      <w:pPr>
        <w:ind w:left="4738" w:hanging="360"/>
      </w:pPr>
    </w:lvl>
    <w:lvl w:ilvl="7" w:tplc="390A906A">
      <w:start w:val="1"/>
      <w:numFmt w:val="lowerLetter"/>
      <w:lvlText w:val="%8."/>
      <w:lvlJc w:val="left"/>
      <w:pPr>
        <w:ind w:left="5458" w:hanging="360"/>
      </w:pPr>
    </w:lvl>
    <w:lvl w:ilvl="8" w:tplc="9CB44254">
      <w:start w:val="1"/>
      <w:numFmt w:val="lowerRoman"/>
      <w:lvlText w:val="%9."/>
      <w:lvlJc w:val="right"/>
      <w:pPr>
        <w:ind w:left="6178" w:hanging="180"/>
      </w:pPr>
    </w:lvl>
  </w:abstractNum>
  <w:abstractNum w:abstractNumId="3" w15:restartNumberingAfterBreak="0">
    <w:nsid w:val="4AD45E09"/>
    <w:multiLevelType w:val="hybridMultilevel"/>
    <w:tmpl w:val="6F80E0D0"/>
    <w:lvl w:ilvl="0" w:tplc="379482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9E581662">
      <w:start w:val="1"/>
      <w:numFmt w:val="lowerLetter"/>
      <w:lvlText w:val="%2."/>
      <w:lvlJc w:val="left"/>
      <w:pPr>
        <w:ind w:left="1440" w:hanging="360"/>
      </w:pPr>
    </w:lvl>
    <w:lvl w:ilvl="2" w:tplc="168C461A">
      <w:start w:val="1"/>
      <w:numFmt w:val="lowerRoman"/>
      <w:lvlText w:val="%3."/>
      <w:lvlJc w:val="right"/>
      <w:pPr>
        <w:ind w:left="2160" w:hanging="180"/>
      </w:pPr>
    </w:lvl>
    <w:lvl w:ilvl="3" w:tplc="AB485568">
      <w:start w:val="1"/>
      <w:numFmt w:val="decimal"/>
      <w:lvlText w:val="%4."/>
      <w:lvlJc w:val="left"/>
      <w:pPr>
        <w:ind w:left="2880" w:hanging="360"/>
      </w:pPr>
    </w:lvl>
    <w:lvl w:ilvl="4" w:tplc="CD4093EC">
      <w:start w:val="1"/>
      <w:numFmt w:val="lowerLetter"/>
      <w:lvlText w:val="%5."/>
      <w:lvlJc w:val="left"/>
      <w:pPr>
        <w:ind w:left="3600" w:hanging="360"/>
      </w:pPr>
    </w:lvl>
    <w:lvl w:ilvl="5" w:tplc="301878EA">
      <w:start w:val="1"/>
      <w:numFmt w:val="lowerRoman"/>
      <w:lvlText w:val="%6."/>
      <w:lvlJc w:val="right"/>
      <w:pPr>
        <w:ind w:left="4320" w:hanging="180"/>
      </w:pPr>
    </w:lvl>
    <w:lvl w:ilvl="6" w:tplc="0AE8CC6E">
      <w:start w:val="1"/>
      <w:numFmt w:val="decimal"/>
      <w:lvlText w:val="%7."/>
      <w:lvlJc w:val="left"/>
      <w:pPr>
        <w:ind w:left="5040" w:hanging="360"/>
      </w:pPr>
    </w:lvl>
    <w:lvl w:ilvl="7" w:tplc="5290E1F6">
      <w:start w:val="1"/>
      <w:numFmt w:val="lowerLetter"/>
      <w:lvlText w:val="%8."/>
      <w:lvlJc w:val="left"/>
      <w:pPr>
        <w:ind w:left="5760" w:hanging="360"/>
      </w:pPr>
    </w:lvl>
    <w:lvl w:ilvl="8" w:tplc="5F5E28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D73BA"/>
    <w:multiLevelType w:val="hybridMultilevel"/>
    <w:tmpl w:val="11206612"/>
    <w:lvl w:ilvl="0" w:tplc="3EE65C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209EA648">
      <w:start w:val="1"/>
      <w:numFmt w:val="lowerLetter"/>
      <w:lvlText w:val="%2."/>
      <w:lvlJc w:val="left"/>
      <w:pPr>
        <w:ind w:left="1440" w:hanging="360"/>
      </w:pPr>
    </w:lvl>
    <w:lvl w:ilvl="2" w:tplc="A1A60E98">
      <w:start w:val="1"/>
      <w:numFmt w:val="lowerRoman"/>
      <w:lvlText w:val="%3."/>
      <w:lvlJc w:val="right"/>
      <w:pPr>
        <w:ind w:left="2160" w:hanging="180"/>
      </w:pPr>
    </w:lvl>
    <w:lvl w:ilvl="3" w:tplc="221A9EAC">
      <w:start w:val="1"/>
      <w:numFmt w:val="decimal"/>
      <w:lvlText w:val="%4."/>
      <w:lvlJc w:val="left"/>
      <w:pPr>
        <w:ind w:left="2880" w:hanging="360"/>
      </w:pPr>
    </w:lvl>
    <w:lvl w:ilvl="4" w:tplc="D416CCB0">
      <w:start w:val="1"/>
      <w:numFmt w:val="lowerLetter"/>
      <w:lvlText w:val="%5."/>
      <w:lvlJc w:val="left"/>
      <w:pPr>
        <w:ind w:left="3600" w:hanging="360"/>
      </w:pPr>
    </w:lvl>
    <w:lvl w:ilvl="5" w:tplc="F64C565A">
      <w:start w:val="1"/>
      <w:numFmt w:val="lowerRoman"/>
      <w:lvlText w:val="%6."/>
      <w:lvlJc w:val="right"/>
      <w:pPr>
        <w:ind w:left="4320" w:hanging="180"/>
      </w:pPr>
    </w:lvl>
    <w:lvl w:ilvl="6" w:tplc="0AB636FE">
      <w:start w:val="1"/>
      <w:numFmt w:val="decimal"/>
      <w:lvlText w:val="%7."/>
      <w:lvlJc w:val="left"/>
      <w:pPr>
        <w:ind w:left="5040" w:hanging="360"/>
      </w:pPr>
    </w:lvl>
    <w:lvl w:ilvl="7" w:tplc="054A6070">
      <w:start w:val="1"/>
      <w:numFmt w:val="lowerLetter"/>
      <w:lvlText w:val="%8."/>
      <w:lvlJc w:val="left"/>
      <w:pPr>
        <w:ind w:left="5760" w:hanging="360"/>
      </w:pPr>
    </w:lvl>
    <w:lvl w:ilvl="8" w:tplc="184C95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90CC5"/>
    <w:multiLevelType w:val="hybridMultilevel"/>
    <w:tmpl w:val="0DE68F78"/>
    <w:lvl w:ilvl="0" w:tplc="762CF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ECAA1A">
      <w:start w:val="1"/>
      <w:numFmt w:val="lowerLetter"/>
      <w:lvlText w:val="%2."/>
      <w:lvlJc w:val="left"/>
      <w:pPr>
        <w:ind w:left="1440" w:hanging="360"/>
      </w:pPr>
    </w:lvl>
    <w:lvl w:ilvl="2" w:tplc="3F40ED76">
      <w:start w:val="1"/>
      <w:numFmt w:val="lowerRoman"/>
      <w:lvlText w:val="%3."/>
      <w:lvlJc w:val="right"/>
      <w:pPr>
        <w:ind w:left="2160" w:hanging="180"/>
      </w:pPr>
    </w:lvl>
    <w:lvl w:ilvl="3" w:tplc="76145A5E">
      <w:start w:val="1"/>
      <w:numFmt w:val="decimal"/>
      <w:lvlText w:val="%4."/>
      <w:lvlJc w:val="left"/>
      <w:pPr>
        <w:ind w:left="2880" w:hanging="360"/>
      </w:pPr>
    </w:lvl>
    <w:lvl w:ilvl="4" w:tplc="4642B9C0">
      <w:start w:val="1"/>
      <w:numFmt w:val="lowerLetter"/>
      <w:lvlText w:val="%5."/>
      <w:lvlJc w:val="left"/>
      <w:pPr>
        <w:ind w:left="3600" w:hanging="360"/>
      </w:pPr>
    </w:lvl>
    <w:lvl w:ilvl="5" w:tplc="86E45F68">
      <w:start w:val="1"/>
      <w:numFmt w:val="lowerRoman"/>
      <w:lvlText w:val="%6."/>
      <w:lvlJc w:val="right"/>
      <w:pPr>
        <w:ind w:left="4320" w:hanging="180"/>
      </w:pPr>
    </w:lvl>
    <w:lvl w:ilvl="6" w:tplc="B1EC266E">
      <w:start w:val="1"/>
      <w:numFmt w:val="decimal"/>
      <w:lvlText w:val="%7."/>
      <w:lvlJc w:val="left"/>
      <w:pPr>
        <w:ind w:left="5040" w:hanging="360"/>
      </w:pPr>
    </w:lvl>
    <w:lvl w:ilvl="7" w:tplc="91AE33B4">
      <w:start w:val="1"/>
      <w:numFmt w:val="lowerLetter"/>
      <w:lvlText w:val="%8."/>
      <w:lvlJc w:val="left"/>
      <w:pPr>
        <w:ind w:left="5760" w:hanging="360"/>
      </w:pPr>
    </w:lvl>
    <w:lvl w:ilvl="8" w:tplc="DBE0C1E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E779C"/>
    <w:multiLevelType w:val="hybridMultilevel"/>
    <w:tmpl w:val="FC2A794A"/>
    <w:lvl w:ilvl="0" w:tplc="A7DC34C8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/>
      </w:rPr>
    </w:lvl>
    <w:lvl w:ilvl="1" w:tplc="3E78D968">
      <w:start w:val="1"/>
      <w:numFmt w:val="lowerLetter"/>
      <w:lvlText w:val="%2."/>
      <w:lvlJc w:val="left"/>
      <w:pPr>
        <w:ind w:left="1440" w:hanging="360"/>
      </w:pPr>
    </w:lvl>
    <w:lvl w:ilvl="2" w:tplc="2048C2F0">
      <w:start w:val="1"/>
      <w:numFmt w:val="lowerRoman"/>
      <w:lvlText w:val="%3."/>
      <w:lvlJc w:val="right"/>
      <w:pPr>
        <w:ind w:left="2160" w:hanging="180"/>
      </w:pPr>
    </w:lvl>
    <w:lvl w:ilvl="3" w:tplc="1C7626BE">
      <w:start w:val="1"/>
      <w:numFmt w:val="decimal"/>
      <w:lvlText w:val="%4."/>
      <w:lvlJc w:val="left"/>
      <w:pPr>
        <w:ind w:left="2880" w:hanging="360"/>
      </w:pPr>
    </w:lvl>
    <w:lvl w:ilvl="4" w:tplc="91DA0506">
      <w:start w:val="1"/>
      <w:numFmt w:val="lowerLetter"/>
      <w:lvlText w:val="%5."/>
      <w:lvlJc w:val="left"/>
      <w:pPr>
        <w:ind w:left="3600" w:hanging="360"/>
      </w:pPr>
    </w:lvl>
    <w:lvl w:ilvl="5" w:tplc="00924EFE">
      <w:start w:val="1"/>
      <w:numFmt w:val="lowerRoman"/>
      <w:lvlText w:val="%6."/>
      <w:lvlJc w:val="right"/>
      <w:pPr>
        <w:ind w:left="4320" w:hanging="180"/>
      </w:pPr>
    </w:lvl>
    <w:lvl w:ilvl="6" w:tplc="E9027B50">
      <w:start w:val="1"/>
      <w:numFmt w:val="decimal"/>
      <w:lvlText w:val="%7."/>
      <w:lvlJc w:val="left"/>
      <w:pPr>
        <w:ind w:left="5040" w:hanging="360"/>
      </w:pPr>
    </w:lvl>
    <w:lvl w:ilvl="7" w:tplc="1A6C0642">
      <w:start w:val="1"/>
      <w:numFmt w:val="lowerLetter"/>
      <w:lvlText w:val="%8."/>
      <w:lvlJc w:val="left"/>
      <w:pPr>
        <w:ind w:left="5760" w:hanging="360"/>
      </w:pPr>
    </w:lvl>
    <w:lvl w:ilvl="8" w:tplc="67EAFA8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179CD"/>
    <w:multiLevelType w:val="hybridMultilevel"/>
    <w:tmpl w:val="DC264796"/>
    <w:lvl w:ilvl="0" w:tplc="C9AC7808">
      <w:start w:val="1"/>
      <w:numFmt w:val="bullet"/>
      <w:lvlText w:val="−"/>
      <w:lvlJc w:val="left"/>
      <w:pPr>
        <w:ind w:left="567" w:firstLine="0"/>
      </w:pPr>
      <w:rPr>
        <w:rFonts w:ascii="Times New Roman" w:hAnsi="Times New Roman" w:cs="Times New Roman" w:hint="default"/>
      </w:rPr>
    </w:lvl>
    <w:lvl w:ilvl="1" w:tplc="68A87ED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042A2D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1C6E3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87A438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B20B8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CC608E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6A890A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3E748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5587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7677910">
    <w:abstractNumId w:val="0"/>
  </w:num>
  <w:num w:numId="3" w16cid:durableId="1668316375">
    <w:abstractNumId w:val="7"/>
  </w:num>
  <w:num w:numId="4" w16cid:durableId="439683777">
    <w:abstractNumId w:val="5"/>
  </w:num>
  <w:num w:numId="5" w16cid:durableId="630600444">
    <w:abstractNumId w:val="6"/>
  </w:num>
  <w:num w:numId="6" w16cid:durableId="533465820">
    <w:abstractNumId w:val="3"/>
  </w:num>
  <w:num w:numId="7" w16cid:durableId="514422077">
    <w:abstractNumId w:val="4"/>
  </w:num>
  <w:num w:numId="8" w16cid:durableId="464659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E56"/>
    <w:rsid w:val="000C5F59"/>
    <w:rsid w:val="003E4D24"/>
    <w:rsid w:val="0042522A"/>
    <w:rsid w:val="0045180A"/>
    <w:rsid w:val="0058451C"/>
    <w:rsid w:val="00672274"/>
    <w:rsid w:val="007C3B3C"/>
    <w:rsid w:val="007E5E56"/>
    <w:rsid w:val="00914281"/>
    <w:rsid w:val="00C5034E"/>
    <w:rsid w:val="00CE3364"/>
    <w:rsid w:val="00D92232"/>
    <w:rsid w:val="00E920A1"/>
    <w:rsid w:val="00E93EEE"/>
    <w:rsid w:val="00EE107F"/>
    <w:rsid w:val="00F7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48A5"/>
  <w15:docId w15:val="{58FC9BE6-A964-48BE-841C-24508B7A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spacing w:after="0" w:line="240" w:lineRule="auto"/>
      <w:ind w:left="720"/>
    </w:pPr>
    <w:rPr>
      <w:rFonts w:ascii="Calibri" w:hAnsi="Calibri" w:cs="Calibri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Microsoft Sans Serif" w:eastAsia="Calibri" w:hAnsi="Microsoft Sans Serif" w:cs="Microsoft Sans Serif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c">
    <w:name w:val="annotation reference"/>
    <w:basedOn w:val="a0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aff1">
    <w:name w:val="Содержимое врезки"/>
    <w:basedOn w:val="a"/>
    <w:qFormat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B4CC9-9344-4191-A544-295995C1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GLAVDISP</dc:creator>
  <cp:lastModifiedBy>Алексей Бельский</cp:lastModifiedBy>
  <cp:revision>13</cp:revision>
  <cp:lastPrinted>2023-07-03T08:02:00Z</cp:lastPrinted>
  <dcterms:created xsi:type="dcterms:W3CDTF">2023-07-03T07:27:00Z</dcterms:created>
  <dcterms:modified xsi:type="dcterms:W3CDTF">2023-07-03T09:24:00Z</dcterms:modified>
</cp:coreProperties>
</file>